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9" w:rsidRDefault="007D7E8C">
      <w:r>
        <w:t>Review for Polynomial Test 3</w:t>
      </w:r>
    </w:p>
    <w:p w:rsidR="00082620" w:rsidRDefault="00082620" w:rsidP="00082620">
      <w:r>
        <w:t>Name__________________________________________</w:t>
      </w:r>
      <w:r>
        <w:tab/>
      </w:r>
      <w:r>
        <w:tab/>
      </w:r>
      <w:r>
        <w:tab/>
      </w:r>
      <w:r>
        <w:tab/>
        <w:t>Questions 1-6</w:t>
      </w:r>
    </w:p>
    <w:p w:rsidR="00082620" w:rsidRDefault="001C6104" w:rsidP="000826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B262F4B" wp14:editId="72F117A6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721360" cy="284480"/>
                <wp:effectExtent l="0" t="0" r="2540" b="12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04" w:rsidRDefault="009B2A43" w:rsidP="001C6104">
                            <w:r>
                              <w:t>(2.5</w:t>
                            </w:r>
                            <w:r w:rsidR="001C6104">
                              <w:t xml:space="preserve">, </w:t>
                            </w:r>
                            <w:r>
                              <w:t>2.5</w:t>
                            </w:r>
                            <w:r w:rsidR="001C610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62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pt;margin-top:.2pt;width:56.8pt;height:22.4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m2HgIAABsEAAAOAAAAZHJzL2Uyb0RvYy54bWysU9tuGyEQfa/Uf0C812tv7cRZeR2lTl1V&#10;Si9S0g9ggfWiAkMBe9f9+g6s41jpW1UeEMMMhzNnZla3g9HkIH1QYGs6m0wpkZaDUHZX0x9P23dL&#10;SkJkVjANVtb0KAO9Xb99s+pdJUvoQAvpCYLYUPWupl2MriqKwDtpWJiAkxadLXjDIpp+VwjPekQ3&#10;uiin06uiBy+cBy5DwNv70UnXGb9tJY/f2jbISHRNkVvMu897k/ZivWLVzjPXKX6iwf6BhWHK4qdn&#10;qHsWGdl79ReUUdxDgDZOOJgC2lZxmXPAbGbTV9k8dszJnAuKE9xZpvD/YPnXw3dPlMDalZRYZrBG&#10;T3KI5AMMpEzy9C5UGPXoMC4OeI2hOdXgHoD/DMTCpmN2J++8h76TTCC9WXpZXDwdcUICafovIPAb&#10;to+QgYbWm6QdqkEQHct0PJcmUeF4eV3O3l+hh6OrXM7ny1y6glXPj50P8ZMEQ9Khph4rn8HZ4SHE&#10;RIZVzyHprwBaia3SOht+12y0JweGXbLNK/N/FaYt6Wt6sygXGdlCep8byKiIXayVqelymtbYV0mM&#10;j1bkkMiUHs/IRNuTOkmQUZo4NAMGJskaEEfUycPYrThdeOjA/6akx06tafi1Z15Soj9b1PpmNp+n&#10;1s7GfHFdouEvPc2lh1mOUDWNlIzHTczjkHSwcIc1aVXW64XJiSt2YJbxNC2pxS/tHPUy0+s/AAAA&#10;//8DAFBLAwQUAAYACAAAACEAnA7p8tkAAAAEAQAADwAAAGRycy9kb3ducmV2LnhtbEyPwU7DMBBE&#10;70j8g7VIXBB1WtoUQjYVIIG4tvQDNvE2iYjXUew26d/jnuhxNKOZN/lmsp068eBbJwjzWQKKpXKm&#10;lRph//P5+AzKBxJDnRNGOLOHTXF7k1Nm3ChbPu1CrWKJ+IwQmhD6TGtfNWzJz1zPEr2DGyyFKIda&#10;m4HGWG47vUiSVFtqJS401PNHw9Xv7mgRDt/jw+plLL/Cfr1dpu/Urkt3Rry/m95eQQWewn8YLvgR&#10;HYrIVLqjGK86hHgkICxBXbz5UwqqjHK1AF3k+hq++AMAAP//AwBQSwECLQAUAAYACAAAACEAtoM4&#10;kv4AAADhAQAAEwAAAAAAAAAAAAAAAAAAAAAAW0NvbnRlbnRfVHlwZXNdLnhtbFBLAQItABQABgAI&#10;AAAAIQA4/SH/1gAAAJQBAAALAAAAAAAAAAAAAAAAAC8BAABfcmVscy8ucmVsc1BLAQItABQABgAI&#10;AAAAIQCGEwm2HgIAABsEAAAOAAAAAAAAAAAAAAAAAC4CAABkcnMvZTJvRG9jLnhtbFBLAQItABQA&#10;BgAIAAAAIQCcDuny2QAAAAQBAAAPAAAAAAAAAAAAAAAAAHgEAABkcnMvZG93bnJldi54bWxQSwUG&#10;AAAAAAQABADzAAAAfgUAAAAA&#10;" stroked="f">
                <v:textbox>
                  <w:txbxContent>
                    <w:p w:rsidR="001C6104" w:rsidRDefault="009B2A43" w:rsidP="001C6104">
                      <w:r>
                        <w:t>(2.5</w:t>
                      </w:r>
                      <w:r w:rsidR="001C6104">
                        <w:t xml:space="preserve">, </w:t>
                      </w:r>
                      <w:r>
                        <w:t>2.5</w:t>
                      </w:r>
                      <w:r w:rsidR="001C6104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2620">
        <w:rPr>
          <w:noProof/>
        </w:rPr>
        <w:drawing>
          <wp:anchor distT="0" distB="0" distL="114300" distR="114300" simplePos="0" relativeHeight="251659264" behindDoc="1" locked="0" layoutInCell="1" allowOverlap="1" wp14:anchorId="728177AE" wp14:editId="6BD937C8">
            <wp:simplePos x="0" y="0"/>
            <wp:positionH relativeFrom="column">
              <wp:posOffset>4074160</wp:posOffset>
            </wp:positionH>
            <wp:positionV relativeFrom="paragraph">
              <wp:posOffset>2540</wp:posOffset>
            </wp:positionV>
            <wp:extent cx="2734691" cy="1859280"/>
            <wp:effectExtent l="0" t="0" r="889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75" cy="1865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620" w:rsidRDefault="00082620" w:rsidP="00082620">
      <w:r>
        <w:t>1.  How many extrema does this function have?</w:t>
      </w:r>
    </w:p>
    <w:p w:rsidR="00082620" w:rsidRDefault="00082620" w:rsidP="00082620">
      <w:r>
        <w:t>2. What is the least possible degree of the function?</w:t>
      </w:r>
    </w:p>
    <w:p w:rsidR="00082620" w:rsidRDefault="00082620" w:rsidP="00082620">
      <w:r>
        <w:t>3.  Which of the following statements is FALSE for the function shown?</w:t>
      </w:r>
    </w:p>
    <w:p w:rsidR="00082620" w:rsidRDefault="001C6104" w:rsidP="00082620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5FC150" wp14:editId="7B87D913">
                <wp:simplePos x="0" y="0"/>
                <wp:positionH relativeFrom="column">
                  <wp:posOffset>5750560</wp:posOffset>
                </wp:positionH>
                <wp:positionV relativeFrom="paragraph">
                  <wp:posOffset>135255</wp:posOffset>
                </wp:positionV>
                <wp:extent cx="665480" cy="284480"/>
                <wp:effectExtent l="0" t="0" r="1270" b="12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04" w:rsidRDefault="001C6104" w:rsidP="001C6104">
                            <w:r>
                              <w:t>(4, -5.5)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C150" id="_x0000_s1027" type="#_x0000_t202" style="position:absolute;margin-left:452.8pt;margin-top:10.65pt;width:52.4pt;height:22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nqHgIAACIEAAAOAAAAZHJzL2Uyb0RvYy54bWysU9tu2zAMfR+wfxD0vjgxkiw14hRdugwD&#10;ugvQ7gNoWY6FSaInKbGzrx8lp2m2vQ3Tg0CK5NHRIbW+HYxmR+m8Qlvy2WTKmbQCa2X3Jf/2tHuz&#10;4swHsDVotLLkJ+n57eb1q3XfFTLHFnUtHSMQ64u+K3kbQldkmRetNOAn2ElLwQadgUCu22e1g57Q&#10;jc7y6XSZ9ejqzqGQ3tPp/Rjkm4TfNFKEL03jZWC65MQtpN2lvYp7tllDsXfQtUqcacA/sDCgLF16&#10;gbqHAOzg1F9QRgmHHpswEWgybBolZHoDvWY2/eM1jy10Mr2FxPHdRSb//2DF5+NXx1RNvSN5LBjq&#10;0ZMcAnuHA8ujPH3nC8p67CgvDHRMqempvntA8d0zi9sW7F7eOYd9K6EmerNYmV2Vjjg+glT9J6zp&#10;GjgETEBD40zUjtRghE48TpfWRCqCDpfLxXxFEUGhfDWPdrwBiufizvnwQaJh0Si5o84ncDg++DCm&#10;PqfEuzxqVe+U1slx+2qrHTsCTckurTP6b2nasr7kN4t8kZAtxnqChsKoQFOslSn5ahpXLIciivHe&#10;1skOoPRoE2ltz+pEQUZpwlANYx9ibVSuwvpEcjkch5Y+GRktup+c9TSwJfc/DuAkZ/qjJclvZvN5&#10;nPDkzBdvc3LcdaS6joAVBFXywNlobkP6FZG2xTtqTaOSbC9MzpRpEJPw508TJ/3aT1kvX3vzCwAA&#10;//8DAFBLAwQUAAYACAAAACEA3PwYpt8AAAAKAQAADwAAAGRycy9kb3ducmV2LnhtbEyPQU7DMBBF&#10;90jcwRokNojaKa3bpplUgARi29IDOMk0iYjHUew26e1xV7Ac/af/32S7yXbiQoNvHSMkMwWCuHRV&#10;yzXC8fvjeQ3CB8OV6RwTwpU87PL7u8yklRt5T5dDqEUsYZ8ahCaEPpXSlw1Z42euJ47ZyQ3WhHgO&#10;tawGM8Zy28m5Ulpa03JcaExP7w2VP4ezRTh9jU/LzVh8huNqv9Bvpl0V7or4+DC9bkEEmsIfDDf9&#10;qA55dCrcmSsvOoSNWuqIIsyTFxA3QCVqAaJA0DoBmWfy/wv5LwAAAP//AwBQSwECLQAUAAYACAAA&#10;ACEAtoM4kv4AAADhAQAAEwAAAAAAAAAAAAAAAAAAAAAAW0NvbnRlbnRfVHlwZXNdLnhtbFBLAQIt&#10;ABQABgAIAAAAIQA4/SH/1gAAAJQBAAALAAAAAAAAAAAAAAAAAC8BAABfcmVscy8ucmVsc1BLAQIt&#10;ABQABgAIAAAAIQDusJnqHgIAACIEAAAOAAAAAAAAAAAAAAAAAC4CAABkcnMvZTJvRG9jLnhtbFBL&#10;AQItABQABgAIAAAAIQDc/Bim3wAAAAoBAAAPAAAAAAAAAAAAAAAAAHgEAABkcnMvZG93bnJldi54&#10;bWxQSwUGAAAAAAQABADzAAAAhAUAAAAA&#10;" stroked="f">
                <v:textbox>
                  <w:txbxContent>
                    <w:p w:rsidR="001C6104" w:rsidRDefault="001C6104" w:rsidP="001C6104">
                      <w:r>
                        <w:t>(4</w:t>
                      </w:r>
                      <w:r>
                        <w:t xml:space="preserve">, </w:t>
                      </w:r>
                      <w:r>
                        <w:t>-5.5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620">
        <w:tab/>
      </w:r>
      <w:r w:rsidR="00082620">
        <w:tab/>
        <w:t xml:space="preserve">a. The domain </w:t>
      </w:r>
      <w:proofErr w:type="gramStart"/>
      <w:r w:rsidR="00082620">
        <w:t xml:space="preserve">is </w:t>
      </w:r>
      <w:proofErr w:type="gramEnd"/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 ∞</m:t>
            </m:r>
          </m:e>
        </m:d>
      </m:oMath>
      <w:r w:rsidR="00082620">
        <w:rPr>
          <w:rFonts w:eastAsiaTheme="minorEastAsia"/>
        </w:rPr>
        <w:t>.</w:t>
      </w:r>
      <w:r w:rsidR="00082620">
        <w:tab/>
      </w:r>
      <w:r w:rsidR="00082620">
        <w:tab/>
      </w:r>
    </w:p>
    <w:p w:rsidR="00082620" w:rsidRDefault="00082620" w:rsidP="00082620">
      <w:pPr>
        <w:spacing w:line="240" w:lineRule="auto"/>
        <w:ind w:left="720" w:firstLine="720"/>
      </w:pPr>
      <w:r>
        <w:t xml:space="preserve">b. The function has zeros at -1, 1.7, 3, </w:t>
      </w:r>
      <w:proofErr w:type="gramStart"/>
      <w:r>
        <w:t>5</w:t>
      </w:r>
      <w:proofErr w:type="gramEnd"/>
      <w:r>
        <w:t>.</w:t>
      </w:r>
    </w:p>
    <w:p w:rsidR="00082620" w:rsidRDefault="0068106C" w:rsidP="00082620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550CFD" wp14:editId="47E02D3C">
                <wp:simplePos x="0" y="0"/>
                <wp:positionH relativeFrom="column">
                  <wp:posOffset>4653280</wp:posOffset>
                </wp:positionH>
                <wp:positionV relativeFrom="paragraph">
                  <wp:posOffset>43180</wp:posOffset>
                </wp:positionV>
                <wp:extent cx="533400" cy="28448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6C" w:rsidRDefault="0068106C">
                            <w:r>
                              <w:t>(0, -9)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50CFD" id="_x0000_s1028" type="#_x0000_t202" style="position:absolute;margin-left:366.4pt;margin-top:3.4pt;width:42pt;height:22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JHHwIAACEEAAAOAAAAZHJzL2Uyb0RvYy54bWysU11v2yAUfZ+0/4B4X+y4zpZacaouXaZJ&#10;3YfU7gdgjGM04DIgsbNfvwtOs6h9q8YD4nIvh8M5l9XNqBU5COclmJrOZzklwnBopdnV9Ofj9t2S&#10;Eh+YaZkCI2p6FJ7erN++WQ22EgX0oFrhCIIYXw22pn0Itsoyz3uhmZ+BFQaTHTjNAoZul7WODYiu&#10;VVbk+ftsANdaB1x4j7t3U5KuE37XCR6+d50XgaiaIreQZpfmJs7ZesWqnWO2l/xEg72ChWbS4KVn&#10;qDsWGNk7+QJKS+7AQxdmHHQGXSe5SG/A18zzZ6956JkV6S0ojrdnmfz/g+XfDj8ckW1N0SjDNFr0&#10;KMZAPsJIiqjOYH2FRQ8Wy8KI2+hyeqm398B/eWJg0zOzE7fOwdAL1iK7eTyZXRydcHwEaYav0OI1&#10;bB8gAY2d01E6FIMgOrp0PDsTqXDcXFxdlTlmOKaKZVkuk3MZq54OW+fDZwGaxEVNHRqfwNnh3odI&#10;hlVPJfEuD0q2W6lUCtyu2ShHDgybZJtG4v+sTBky1PR6USwSsoF4PvWPlgGbWEmNKuZxTG0Vxfhk&#10;2lQSmFTTGpkoc1InCjJJE8ZmTDacRW+gPaJcDqaexT+Gix7cH0oG7Nea+t975gQl6otBya/nZRkb&#10;PAXl4kOBgbvMNJcZZjhC1TRQMi03IX2KKIeBW7Smk0m26OHE5EQZ+zCpefozsdEv41T172ev/wIA&#10;AP//AwBQSwMEFAAGAAgAAAAhABe3/FHdAAAACAEAAA8AAABkcnMvZG93bnJldi54bWxMj0FPg0AQ&#10;he8m/ofNmHgxdqFaqMjSqInGa2t/wABTILKzhN0W+u+dnuxp3uRN3vsm38y2VycafefYQLyIQBFX&#10;ru64MbD/+Xxcg/IBucbeMRk4k4dNcXuTY1a7ibd02oVGSQj7DA20IQyZ1r5qyaJfuIFYvIMbLQZZ&#10;x0bXI04Sbnu9jKJEW+xYGloc6KOl6nd3tAYO39PD6mUqv8I+3T4n79ilpTsbc383v72CCjSH/2O4&#10;4As6FMJUuiPXXvUG0qeloAcDiQzx1/FFlAZWcQK6yPX1A8UfAAAA//8DAFBLAQItABQABgAIAAAA&#10;IQC2gziS/gAAAOEBAAATAAAAAAAAAAAAAAAAAAAAAABbQ29udGVudF9UeXBlc10ueG1sUEsBAi0A&#10;FAAGAAgAAAAhADj9If/WAAAAlAEAAAsAAAAAAAAAAAAAAAAALwEAAF9yZWxzLy5yZWxzUEsBAi0A&#10;FAAGAAgAAAAhAFFBskcfAgAAIQQAAA4AAAAAAAAAAAAAAAAALgIAAGRycy9lMm9Eb2MueG1sUEsB&#10;Ai0AFAAGAAgAAAAhABe3/FHdAAAACAEAAA8AAAAAAAAAAAAAAAAAeQQAAGRycy9kb3ducmV2Lnht&#10;bFBLBQYAAAAABAAEAPMAAACDBQAAAAA=&#10;" stroked="f">
                <v:textbox>
                  <w:txbxContent>
                    <w:p w:rsidR="0068106C" w:rsidRDefault="0068106C">
                      <w:r>
                        <w:t>(0, -9)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620">
        <w:tab/>
      </w:r>
      <w:r w:rsidR="00082620">
        <w:tab/>
      </w:r>
      <w:proofErr w:type="gramStart"/>
      <w:r w:rsidR="00082620">
        <w:t>c.  The</w:t>
      </w:r>
      <w:proofErr w:type="gramEnd"/>
      <w:r w:rsidR="00082620">
        <w:t xml:space="preserve"> function is even and has symmetry about the y axis.  </w:t>
      </w:r>
      <w:r w:rsidR="00082620">
        <w:tab/>
      </w:r>
    </w:p>
    <w:p w:rsidR="00082620" w:rsidRDefault="00082620" w:rsidP="00082620">
      <w:pPr>
        <w:spacing w:line="240" w:lineRule="auto"/>
        <w:ind w:left="720" w:firstLine="720"/>
      </w:pPr>
      <w:proofErr w:type="gramStart"/>
      <w:r>
        <w:t>d.  The</w:t>
      </w:r>
      <w:proofErr w:type="gramEnd"/>
      <w:r>
        <w:t xml:space="preserve"> function has no maximum.</w:t>
      </w:r>
    </w:p>
    <w:p w:rsidR="00082620" w:rsidRDefault="00082620" w:rsidP="00082620">
      <w:pPr>
        <w:spacing w:line="240" w:lineRule="auto"/>
      </w:pPr>
      <w:r>
        <w:t>4.  Describe the leading coefficient of the function.</w:t>
      </w:r>
    </w:p>
    <w:p w:rsidR="00082620" w:rsidRDefault="00082620" w:rsidP="00082620">
      <w:pPr>
        <w:spacing w:line="240" w:lineRule="auto"/>
      </w:pPr>
    </w:p>
    <w:p w:rsidR="00082620" w:rsidRDefault="00082620" w:rsidP="00082620">
      <w:pPr>
        <w:spacing w:line="240" w:lineRule="auto"/>
      </w:pPr>
      <w:r>
        <w:t>5.  What is the range of the function?</w:t>
      </w:r>
    </w:p>
    <w:p w:rsidR="00082620" w:rsidRDefault="00082620" w:rsidP="00082620">
      <w:pPr>
        <w:spacing w:line="240" w:lineRule="auto"/>
      </w:pPr>
    </w:p>
    <w:p w:rsidR="00082620" w:rsidRDefault="00082620" w:rsidP="00082620">
      <w:pPr>
        <w:spacing w:line="240" w:lineRule="auto"/>
      </w:pPr>
      <w:r>
        <w:t>6.  What is the end behavior of the function?</w:t>
      </w:r>
    </w:p>
    <w:p w:rsidR="00C8267E" w:rsidRPr="00D74DB1" w:rsidRDefault="00C8267E" w:rsidP="00C8267E">
      <w:pPr>
        <w:rPr>
          <w:sz w:val="24"/>
          <w:szCs w:val="24"/>
        </w:rPr>
      </w:pPr>
      <w:r w:rsidRPr="00D74DB1">
        <w:rPr>
          <w:sz w:val="24"/>
          <w:szCs w:val="24"/>
        </w:rPr>
        <w:t xml:space="preserve">                             A.    </w:t>
      </w:r>
      <w:r w:rsidRPr="00D74DB1">
        <w:rPr>
          <w:position w:val="-10"/>
          <w:sz w:val="24"/>
          <w:szCs w:val="24"/>
        </w:rPr>
        <w:object w:dxaOrig="2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5.6pt" o:ole="">
            <v:imagedata r:id="rId5" o:title=""/>
          </v:shape>
          <o:OLEObject Type="Embed" ProgID="Equation.DSMT4" ShapeID="_x0000_i1025" DrawAspect="Content" ObjectID="_1525590461" r:id="rId6"/>
        </w:object>
      </w:r>
      <w:r w:rsidRPr="00D74DB1">
        <w:rPr>
          <w:sz w:val="24"/>
          <w:szCs w:val="24"/>
        </w:rPr>
        <w:tab/>
      </w:r>
      <w:r w:rsidRPr="00D74DB1">
        <w:rPr>
          <w:sz w:val="24"/>
          <w:szCs w:val="24"/>
        </w:rPr>
        <w:tab/>
        <w:t xml:space="preserve">C.  </w:t>
      </w:r>
      <w:r w:rsidRPr="00D74DB1">
        <w:rPr>
          <w:position w:val="-10"/>
          <w:sz w:val="24"/>
          <w:szCs w:val="24"/>
        </w:rPr>
        <w:object w:dxaOrig="2260" w:dyaOrig="320">
          <v:shape id="_x0000_i1026" type="#_x0000_t75" style="width:113.55pt;height:15.6pt" o:ole="">
            <v:imagedata r:id="rId7" o:title=""/>
          </v:shape>
          <o:OLEObject Type="Embed" ProgID="Equation.DSMT4" ShapeID="_x0000_i1026" DrawAspect="Content" ObjectID="_1525590462" r:id="rId8"/>
        </w:object>
      </w:r>
    </w:p>
    <w:p w:rsidR="00C8267E" w:rsidRDefault="00C8267E" w:rsidP="00C8267E">
      <w:pPr>
        <w:rPr>
          <w:sz w:val="24"/>
          <w:szCs w:val="24"/>
        </w:rPr>
      </w:pPr>
      <w:r w:rsidRPr="00D74DB1">
        <w:rPr>
          <w:sz w:val="24"/>
          <w:szCs w:val="24"/>
        </w:rPr>
        <w:t xml:space="preserve">                            B.    </w:t>
      </w:r>
      <w:r w:rsidRPr="00D74DB1">
        <w:rPr>
          <w:position w:val="-10"/>
          <w:sz w:val="24"/>
          <w:szCs w:val="24"/>
        </w:rPr>
        <w:object w:dxaOrig="2280" w:dyaOrig="320">
          <v:shape id="_x0000_i1027" type="#_x0000_t75" style="width:114pt;height:15.6pt" o:ole="">
            <v:imagedata r:id="rId9" o:title=""/>
          </v:shape>
          <o:OLEObject Type="Embed" ProgID="Equation.DSMT4" ShapeID="_x0000_i1027" DrawAspect="Content" ObjectID="_1525590463" r:id="rId10"/>
        </w:object>
      </w:r>
      <w:r w:rsidRPr="00D74DB1">
        <w:rPr>
          <w:sz w:val="24"/>
          <w:szCs w:val="24"/>
        </w:rPr>
        <w:tab/>
      </w:r>
      <w:r w:rsidRPr="00D74D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D74DB1">
        <w:rPr>
          <w:sz w:val="24"/>
          <w:szCs w:val="24"/>
        </w:rPr>
        <w:t xml:space="preserve">D.  </w:t>
      </w:r>
      <w:r w:rsidRPr="00D74DB1">
        <w:rPr>
          <w:position w:val="-10"/>
          <w:sz w:val="24"/>
          <w:szCs w:val="24"/>
        </w:rPr>
        <w:object w:dxaOrig="2299" w:dyaOrig="320">
          <v:shape id="_x0000_i1028" type="#_x0000_t75" style="width:114.85pt;height:15.6pt" o:ole="">
            <v:imagedata r:id="rId11" o:title=""/>
          </v:shape>
          <o:OLEObject Type="Embed" ProgID="Equation.DSMT4" ShapeID="_x0000_i1028" DrawAspect="Content" ObjectID="_1525590464" r:id="rId12"/>
        </w:object>
      </w:r>
    </w:p>
    <w:p w:rsidR="00D31D51" w:rsidRDefault="00D31D51" w:rsidP="00C8267E">
      <w:pPr>
        <w:rPr>
          <w:sz w:val="24"/>
          <w:szCs w:val="24"/>
        </w:rPr>
      </w:pPr>
      <w:r>
        <w:rPr>
          <w:sz w:val="24"/>
          <w:szCs w:val="24"/>
        </w:rPr>
        <w:t xml:space="preserve">7.  For the </w:t>
      </w:r>
      <w:proofErr w:type="gramStart"/>
      <w:r>
        <w:rPr>
          <w:sz w:val="24"/>
          <w:szCs w:val="24"/>
        </w:rPr>
        <w:t xml:space="preserve">polynomial </w:t>
      </w:r>
      <w:proofErr w:type="gramEnd"/>
      <w:r w:rsidRPr="00D31D51">
        <w:rPr>
          <w:position w:val="-10"/>
          <w:sz w:val="24"/>
          <w:szCs w:val="24"/>
        </w:rPr>
        <w:object w:dxaOrig="2620" w:dyaOrig="360">
          <v:shape id="_x0000_i1029" type="#_x0000_t75" style="width:131pt;height:18pt" o:ole="">
            <v:imagedata r:id="rId13" o:title=""/>
          </v:shape>
          <o:OLEObject Type="Embed" ProgID="Equation.DSMT4" ShapeID="_x0000_i1029" DrawAspect="Content" ObjectID="_1525590465" r:id="rId14"/>
        </w:object>
      </w:r>
      <w:r>
        <w:rPr>
          <w:sz w:val="24"/>
          <w:szCs w:val="24"/>
        </w:rPr>
        <w:t xml:space="preserve">, find the average rate of change on the interval </w:t>
      </w:r>
      <w:r w:rsidRPr="00D31D51">
        <w:rPr>
          <w:position w:val="-14"/>
          <w:sz w:val="24"/>
          <w:szCs w:val="24"/>
        </w:rPr>
        <w:object w:dxaOrig="580" w:dyaOrig="400">
          <v:shape id="_x0000_i1030" type="#_x0000_t75" style="width:29pt;height:20pt" o:ole="">
            <v:imagedata r:id="rId15" o:title=""/>
          </v:shape>
          <o:OLEObject Type="Embed" ProgID="Equation.DSMT4" ShapeID="_x0000_i1030" DrawAspect="Content" ObjectID="_1525590466" r:id="rId16"/>
        </w:object>
      </w:r>
      <w:r>
        <w:rPr>
          <w:sz w:val="24"/>
          <w:szCs w:val="24"/>
        </w:rPr>
        <w:t xml:space="preserve"> </w:t>
      </w:r>
    </w:p>
    <w:p w:rsidR="00D31D51" w:rsidRDefault="00371FCC" w:rsidP="00C8267E">
      <w:r>
        <w:rPr>
          <w:sz w:val="24"/>
          <w:szCs w:val="24"/>
        </w:rPr>
        <w:t xml:space="preserve">8. What is the solution set in interval notation </w:t>
      </w:r>
      <w:proofErr w:type="gramStart"/>
      <w:r>
        <w:rPr>
          <w:sz w:val="24"/>
          <w:szCs w:val="24"/>
        </w:rPr>
        <w:t>for:</w:t>
      </w:r>
      <w:proofErr w:type="gramEnd"/>
      <w:r>
        <w:rPr>
          <w:sz w:val="24"/>
          <w:szCs w:val="24"/>
        </w:rPr>
        <w:t xml:space="preserve"> </w:t>
      </w:r>
      <w:r w:rsidR="007644E2" w:rsidRPr="008304C1">
        <w:object w:dxaOrig="1120" w:dyaOrig="320">
          <v:shape id="_x0000_i1031" type="#_x0000_t75" style="width:55.6pt;height:16.4pt" o:ole="">
            <v:imagedata r:id="rId17" o:title=""/>
          </v:shape>
          <o:OLEObject Type="Embed" ProgID="Equation.DSMT4" ShapeID="_x0000_i1031" DrawAspect="Content" ObjectID="_1525590467" r:id="rId18"/>
        </w:object>
      </w:r>
    </w:p>
    <w:p w:rsidR="007644E2" w:rsidRDefault="007644E2" w:rsidP="00C8267E">
      <w:r>
        <w:t xml:space="preserve">9.  </w:t>
      </w:r>
      <w:r w:rsidR="0069694E">
        <w:t>Which one of these functions is odd?</w:t>
      </w:r>
    </w:p>
    <w:p w:rsidR="0069694E" w:rsidRDefault="0069694E" w:rsidP="00C8267E">
      <w:proofErr w:type="gramStart"/>
      <w:r>
        <w:t>a</w:t>
      </w:r>
      <w:proofErr w:type="gramEnd"/>
      <w:r>
        <w:t xml:space="preserve">.  </w:t>
      </w:r>
      <w:r w:rsidRPr="0069694E">
        <w:rPr>
          <w:position w:val="-10"/>
        </w:rPr>
        <w:object w:dxaOrig="1060" w:dyaOrig="320">
          <v:shape id="_x0000_i1032" type="#_x0000_t75" style="width:53pt;height:16pt" o:ole="">
            <v:imagedata r:id="rId19" o:title=""/>
          </v:shape>
          <o:OLEObject Type="Embed" ProgID="Equation.DSMT4" ShapeID="_x0000_i1032" DrawAspect="Content" ObjectID="_1525590468" r:id="rId20"/>
        </w:object>
      </w:r>
      <w:r>
        <w:t xml:space="preserve"> </w:t>
      </w:r>
      <w:r>
        <w:tab/>
      </w:r>
      <w:r>
        <w:tab/>
        <w:t xml:space="preserve">b.  </w:t>
      </w:r>
      <w:r w:rsidR="00DC0F6E" w:rsidRPr="00DC0F6E">
        <w:rPr>
          <w:position w:val="-10"/>
        </w:rPr>
        <w:object w:dxaOrig="1520" w:dyaOrig="360">
          <v:shape id="_x0000_i1033" type="#_x0000_t75" style="width:76pt;height:18pt" o:ole="">
            <v:imagedata r:id="rId21" o:title=""/>
          </v:shape>
          <o:OLEObject Type="Embed" ProgID="Equation.DSMT4" ShapeID="_x0000_i1033" DrawAspect="Content" ObjectID="_1525590469" r:id="rId22"/>
        </w:object>
      </w:r>
      <w:r w:rsidR="00DC0F6E">
        <w:t xml:space="preserve"> </w:t>
      </w:r>
      <w:r w:rsidR="00DC0F6E">
        <w:tab/>
      </w:r>
      <w:proofErr w:type="gramStart"/>
      <w:r w:rsidR="00DC0F6E">
        <w:t>c</w:t>
      </w:r>
      <w:proofErr w:type="gramEnd"/>
      <w:r w:rsidR="00DC0F6E">
        <w:t xml:space="preserve">.  </w:t>
      </w:r>
      <w:r w:rsidR="00EC602C" w:rsidRPr="00EC602C">
        <w:rPr>
          <w:position w:val="-6"/>
        </w:rPr>
        <w:object w:dxaOrig="1500" w:dyaOrig="320">
          <v:shape id="_x0000_i1034" type="#_x0000_t75" style="width:75pt;height:16pt" o:ole="">
            <v:imagedata r:id="rId23" o:title=""/>
          </v:shape>
          <o:OLEObject Type="Embed" ProgID="Equation.DSMT4" ShapeID="_x0000_i1034" DrawAspect="Content" ObjectID="_1525590470" r:id="rId24"/>
        </w:object>
      </w:r>
      <w:r w:rsidR="00EC602C">
        <w:t xml:space="preserve"> </w:t>
      </w:r>
      <w:r w:rsidR="00EC602C">
        <w:tab/>
        <w:t xml:space="preserve">d.  </w:t>
      </w:r>
      <w:r w:rsidR="00C95A1A" w:rsidRPr="00C95A1A">
        <w:rPr>
          <w:position w:val="-10"/>
        </w:rPr>
        <w:object w:dxaOrig="1680" w:dyaOrig="360">
          <v:shape id="_x0000_i1035" type="#_x0000_t75" style="width:84pt;height:18pt" o:ole="">
            <v:imagedata r:id="rId25" o:title=""/>
          </v:shape>
          <o:OLEObject Type="Embed" ProgID="Equation.DSMT4" ShapeID="_x0000_i1035" DrawAspect="Content" ObjectID="_1525590471" r:id="rId26"/>
        </w:object>
      </w:r>
      <w:r w:rsidR="00C95A1A">
        <w:t xml:space="preserve"> </w:t>
      </w:r>
    </w:p>
    <w:p w:rsidR="00222CAE" w:rsidRDefault="00222CAE" w:rsidP="00C8267E"/>
    <w:p w:rsidR="00F22B04" w:rsidRDefault="00F22B04" w:rsidP="00C8267E"/>
    <w:p w:rsidR="00F22B04" w:rsidRDefault="00F22B04" w:rsidP="00C8267E"/>
    <w:p w:rsidR="00F22B04" w:rsidRDefault="00F22B04" w:rsidP="00C8267E"/>
    <w:p w:rsidR="00F22B04" w:rsidRDefault="00F22B04" w:rsidP="00C8267E"/>
    <w:p w:rsidR="00F22B04" w:rsidRDefault="00F22B04" w:rsidP="00C8267E"/>
    <w:p w:rsidR="00F22B04" w:rsidRDefault="00F22B04" w:rsidP="00C8267E">
      <w:r>
        <w:lastRenderedPageBreak/>
        <w:t>10.</w:t>
      </w:r>
    </w:p>
    <w:p w:rsidR="00F22B04" w:rsidRDefault="00F22B04" w:rsidP="00C8267E"/>
    <w:tbl>
      <w:tblPr>
        <w:tblStyle w:val="TableGrid"/>
        <w:tblpPr w:leftFromText="180" w:rightFromText="180" w:vertAnchor="text" w:horzAnchor="margin" w:tblpY="-607"/>
        <w:tblW w:w="0" w:type="auto"/>
        <w:tblLook w:val="04A0" w:firstRow="1" w:lastRow="0" w:firstColumn="1" w:lastColumn="0" w:noHBand="0" w:noVBand="1"/>
      </w:tblPr>
      <w:tblGrid>
        <w:gridCol w:w="2083"/>
        <w:gridCol w:w="2950"/>
      </w:tblGrid>
      <w:tr w:rsidR="00F22B04" w:rsidTr="009316A5">
        <w:trPr>
          <w:trHeight w:val="186"/>
        </w:trPr>
        <w:tc>
          <w:tcPr>
            <w:tcW w:w="2083" w:type="dxa"/>
          </w:tcPr>
          <w:p w:rsidR="00F22B04" w:rsidRDefault="00F22B04" w:rsidP="00F22B04">
            <w:r>
              <w:t>a. Domain</w:t>
            </w:r>
          </w:p>
        </w:tc>
        <w:tc>
          <w:tcPr>
            <w:tcW w:w="2950" w:type="dxa"/>
          </w:tcPr>
          <w:p w:rsidR="00F22B04" w:rsidRDefault="00F22B04" w:rsidP="00F22B04"/>
        </w:tc>
      </w:tr>
      <w:tr w:rsidR="00F22B04" w:rsidTr="009316A5">
        <w:trPr>
          <w:trHeight w:val="196"/>
        </w:trPr>
        <w:tc>
          <w:tcPr>
            <w:tcW w:w="2083" w:type="dxa"/>
          </w:tcPr>
          <w:p w:rsidR="00F22B04" w:rsidRDefault="00F22B04" w:rsidP="00F22B04">
            <w:r>
              <w:t>b. Range</w:t>
            </w:r>
          </w:p>
        </w:tc>
        <w:tc>
          <w:tcPr>
            <w:tcW w:w="2950" w:type="dxa"/>
          </w:tcPr>
          <w:p w:rsidR="00F22B04" w:rsidRDefault="00F22B04" w:rsidP="00F22B04"/>
        </w:tc>
      </w:tr>
      <w:tr w:rsidR="00F22B04" w:rsidTr="009316A5">
        <w:trPr>
          <w:trHeight w:val="186"/>
        </w:trPr>
        <w:tc>
          <w:tcPr>
            <w:tcW w:w="2083" w:type="dxa"/>
          </w:tcPr>
          <w:p w:rsidR="00F22B04" w:rsidRDefault="00F22B04" w:rsidP="00F22B04">
            <w:r>
              <w:t>c. Zeros</w:t>
            </w:r>
            <w:r>
              <w:tab/>
            </w:r>
          </w:p>
        </w:tc>
        <w:tc>
          <w:tcPr>
            <w:tcW w:w="2950" w:type="dxa"/>
          </w:tcPr>
          <w:p w:rsidR="00F22B04" w:rsidRDefault="00F22B04" w:rsidP="00F22B04"/>
        </w:tc>
      </w:tr>
      <w:tr w:rsidR="00F22B04" w:rsidTr="009316A5">
        <w:trPr>
          <w:trHeight w:val="196"/>
        </w:trPr>
        <w:tc>
          <w:tcPr>
            <w:tcW w:w="2083" w:type="dxa"/>
          </w:tcPr>
          <w:p w:rsidR="00F22B04" w:rsidRDefault="00F22B04" w:rsidP="00F22B04">
            <w:r>
              <w:t>d. y-intercept</w:t>
            </w:r>
          </w:p>
        </w:tc>
        <w:tc>
          <w:tcPr>
            <w:tcW w:w="2950" w:type="dxa"/>
          </w:tcPr>
          <w:p w:rsidR="00F22B04" w:rsidRDefault="00F22B04" w:rsidP="00F22B04"/>
        </w:tc>
      </w:tr>
      <w:tr w:rsidR="00F22B04" w:rsidTr="009316A5">
        <w:trPr>
          <w:trHeight w:val="196"/>
        </w:trPr>
        <w:tc>
          <w:tcPr>
            <w:tcW w:w="2083" w:type="dxa"/>
          </w:tcPr>
          <w:p w:rsidR="00F22B04" w:rsidRDefault="00F22B04" w:rsidP="00F22B04">
            <w:r>
              <w:t>e.  # extrema</w:t>
            </w:r>
          </w:p>
        </w:tc>
        <w:tc>
          <w:tcPr>
            <w:tcW w:w="2950" w:type="dxa"/>
          </w:tcPr>
          <w:p w:rsidR="00F22B04" w:rsidRDefault="00F22B04" w:rsidP="00F22B04"/>
        </w:tc>
      </w:tr>
      <w:tr w:rsidR="00F22B04" w:rsidTr="009316A5">
        <w:trPr>
          <w:trHeight w:val="196"/>
        </w:trPr>
        <w:tc>
          <w:tcPr>
            <w:tcW w:w="2083" w:type="dxa"/>
          </w:tcPr>
          <w:p w:rsidR="00F22B04" w:rsidRDefault="00F22B04" w:rsidP="00F22B04">
            <w:r>
              <w:t>f.  degree of the polynomial</w:t>
            </w:r>
          </w:p>
        </w:tc>
        <w:tc>
          <w:tcPr>
            <w:tcW w:w="2950" w:type="dxa"/>
          </w:tcPr>
          <w:p w:rsidR="00F22B04" w:rsidRDefault="00F22B04" w:rsidP="00F22B04"/>
        </w:tc>
      </w:tr>
      <w:tr w:rsidR="00F22B04" w:rsidTr="009316A5">
        <w:trPr>
          <w:trHeight w:val="186"/>
        </w:trPr>
        <w:tc>
          <w:tcPr>
            <w:tcW w:w="2083" w:type="dxa"/>
          </w:tcPr>
          <w:p w:rsidR="00F22B04" w:rsidRDefault="00F22B04" w:rsidP="00F22B04">
            <w:r>
              <w:t>g. Is there an absolute extrema?</w:t>
            </w:r>
          </w:p>
        </w:tc>
        <w:tc>
          <w:tcPr>
            <w:tcW w:w="2950" w:type="dxa"/>
          </w:tcPr>
          <w:p w:rsidR="00F22B04" w:rsidRDefault="00F22B04" w:rsidP="00F22B04"/>
        </w:tc>
      </w:tr>
      <w:tr w:rsidR="00F22B04" w:rsidTr="009316A5">
        <w:trPr>
          <w:trHeight w:val="196"/>
        </w:trPr>
        <w:tc>
          <w:tcPr>
            <w:tcW w:w="2083" w:type="dxa"/>
          </w:tcPr>
          <w:p w:rsidR="00F22B04" w:rsidRDefault="00F22B04" w:rsidP="00F22B04">
            <w:r>
              <w:t>h. Interval(s) of Increase</w:t>
            </w:r>
          </w:p>
        </w:tc>
        <w:tc>
          <w:tcPr>
            <w:tcW w:w="2950" w:type="dxa"/>
          </w:tcPr>
          <w:p w:rsidR="00F22B04" w:rsidRDefault="00F22B04" w:rsidP="00F22B04"/>
        </w:tc>
      </w:tr>
      <w:tr w:rsidR="00F22B04" w:rsidTr="009316A5">
        <w:trPr>
          <w:trHeight w:val="186"/>
        </w:trPr>
        <w:tc>
          <w:tcPr>
            <w:tcW w:w="2083" w:type="dxa"/>
          </w:tcPr>
          <w:p w:rsidR="00F22B04" w:rsidRDefault="00F22B04" w:rsidP="00F22B04">
            <w:proofErr w:type="spellStart"/>
            <w:r>
              <w:t>i</w:t>
            </w:r>
            <w:proofErr w:type="spellEnd"/>
            <w:r>
              <w:t>. Interval(s) of Decrease</w:t>
            </w:r>
          </w:p>
        </w:tc>
        <w:tc>
          <w:tcPr>
            <w:tcW w:w="2950" w:type="dxa"/>
          </w:tcPr>
          <w:p w:rsidR="00F22B04" w:rsidRDefault="00F22B04" w:rsidP="00F22B04"/>
        </w:tc>
      </w:tr>
      <w:tr w:rsidR="00F22B04" w:rsidTr="009316A5">
        <w:trPr>
          <w:trHeight w:val="411"/>
        </w:trPr>
        <w:tc>
          <w:tcPr>
            <w:tcW w:w="2083" w:type="dxa"/>
          </w:tcPr>
          <w:p w:rsidR="00F22B04" w:rsidRDefault="00F22B04" w:rsidP="00F22B04">
            <w:r>
              <w:t>j. End behavior:</w:t>
            </w:r>
          </w:p>
        </w:tc>
        <w:tc>
          <w:tcPr>
            <w:tcW w:w="2950" w:type="dxa"/>
          </w:tcPr>
          <w:p w:rsidR="00F22B04" w:rsidRDefault="00F22B04" w:rsidP="00F22B04"/>
          <w:p w:rsidR="00F22B04" w:rsidRDefault="00F22B04" w:rsidP="00F22B04">
            <w:r w:rsidRPr="00A85D72">
              <w:rPr>
                <w:position w:val="-28"/>
                <w:sz w:val="24"/>
                <w:szCs w:val="24"/>
              </w:rPr>
              <w:object w:dxaOrig="2439" w:dyaOrig="680">
                <v:shape id="_x0000_i1036" type="#_x0000_t75" style="width:121.95pt;height:34pt" o:ole="">
                  <v:imagedata r:id="rId27" o:title=""/>
                </v:shape>
                <o:OLEObject Type="Embed" ProgID="Equation.DSMT4" ShapeID="_x0000_i1036" DrawAspect="Content" ObjectID="_1525590472" r:id="rId28"/>
              </w:object>
            </w:r>
          </w:p>
          <w:p w:rsidR="00F22B04" w:rsidRDefault="00F22B04" w:rsidP="00F22B04">
            <w:pPr>
              <w:rPr>
                <w:position w:val="-10"/>
              </w:rPr>
            </w:pPr>
          </w:p>
          <w:p w:rsidR="00F22B04" w:rsidRDefault="00F22B04" w:rsidP="00F22B04"/>
        </w:tc>
      </w:tr>
    </w:tbl>
    <w:p w:rsidR="00222CAE" w:rsidRPr="00D74DB1" w:rsidRDefault="007A1EE3" w:rsidP="00C8267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1FFC37" wp14:editId="3C1BA060">
                <wp:simplePos x="0" y="0"/>
                <wp:positionH relativeFrom="column">
                  <wp:posOffset>4587240</wp:posOffset>
                </wp:positionH>
                <wp:positionV relativeFrom="paragraph">
                  <wp:posOffset>261620</wp:posOffset>
                </wp:positionV>
                <wp:extent cx="980440" cy="375920"/>
                <wp:effectExtent l="0" t="76200" r="0" b="2413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440" cy="375920"/>
                        </a:xfrm>
                        <a:prstGeom prst="bentConnector3">
                          <a:avLst>
                            <a:gd name="adj1" fmla="val 7676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C588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2" o:spid="_x0000_s1026" type="#_x0000_t34" style="position:absolute;margin-left:361.2pt;margin-top:20.6pt;width:77.2pt;height:29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ju8wEAADAEAAAOAAAAZHJzL2Uyb0RvYy54bWysU8uO0zAU3SPxD5b3NGlmaGeiprPoDGwQ&#10;VLz2rnPdGPkl2zTJ33PtpAEBQgKxsfy45/ic4+vdw6AVuYAP0pqGrlclJWC4baU5N/TTx1cv7igJ&#10;kZmWKWugoSME+rB//mzXuxoq21nVgidIYkLdu4Z2Mbq6KALvQLOwsg4MHgrrNYu49Oei9axHdq2K&#10;qiw3RW9967zlEALuPk6HdJ/5hQAe3wkRIBLVUNQW8+jzeEpjsd+x+uyZ6ySfZbB/UKGZNHjpQvXI&#10;IiNfvfyFSkvubbAirrjVhRVCcsge0M26/MnNh445yF4wnOCWmML/o+VvL0dPZNvQqqLEMI1v9KRO&#10;ticHawzGZz3BE4ypd6HG6oM5+nkV3NEnz4Pwmggl3WfsgJwC+iJDDnlcQoYhEo6b93fl7S0+Bcej&#10;m+3L+yo/QjHRJDrnQ3wNVpM0aegJTFy03GR6dnkTYk67nSWz9suaEqEVPt6FKbLdbDfrpBp552qc&#10;XZkTVJk0RibVk2lJHB0aj14yc1YwA1NJkWxPRvMsjgom+HsQmBsamiznjoWD8gTvbyjjHHVfJSiD&#10;1QkmpFILsMxm/gic6xMUcjf/DXhB5JutiQtYS2P9726Pw1WymOqvCUy+UwQn2465BXI02JY55PkL&#10;pb7/cZ3h3z/6/hsAAAD//wMAUEsDBBQABgAIAAAAIQCqUUs/3wAAAAoBAAAPAAAAZHJzL2Rvd25y&#10;ZXYueG1sTI/BTsMwEETvSPyDtZW4USdR1FQhTlVV4gRCkMKB2zbexlFjO8RuG/6e5QTH1T7NvKk2&#10;sx3EhabQe6cgXSYgyLVe965T8L5/vF+DCBGdxsE7UvBNATb17U2FpfZX90aXJnaCQ1woUYGJcSyl&#10;DK0hi2HpR3L8O/rJYuRz6qSe8MrhdpBZkqykxd5xg8GRdobaU3O2Cp7SV3wxgU677UfRxq88fDb0&#10;rNTdYt4+gIg0xz8YfvVZHWp2Oviz00EMCoosyxlVkKcZCAbWxYq3HJhMkhxkXcn/E+ofAAAA//8D&#10;AFBLAQItABQABgAIAAAAIQC2gziS/gAAAOEBAAATAAAAAAAAAAAAAAAAAAAAAABbQ29udGVudF9U&#10;eXBlc10ueG1sUEsBAi0AFAAGAAgAAAAhADj9If/WAAAAlAEAAAsAAAAAAAAAAAAAAAAALwEAAF9y&#10;ZWxzLy5yZWxzUEsBAi0AFAAGAAgAAAAhAFmkuO7zAQAAMAQAAA4AAAAAAAAAAAAAAAAALgIAAGRy&#10;cy9lMm9Eb2MueG1sUEsBAi0AFAAGAAgAAAAhAKpRSz/fAAAACgEAAA8AAAAAAAAAAAAAAAAATQQA&#10;AGRycy9kb3ducmV2LnhtbFBLBQYAAAAABAAEAPMAAABZBQAAAAA=&#10;" adj="16580" strokecolor="#5b9bd5 [3204]" strokeweight=".5pt">
                <v:stroke endarrow="block"/>
              </v:shape>
            </w:pict>
          </mc:Fallback>
        </mc:AlternateContent>
      </w:r>
      <w:r w:rsidR="00BA45EA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837112" wp14:editId="1C957A23">
                <wp:simplePos x="0" y="0"/>
                <wp:positionH relativeFrom="margin">
                  <wp:posOffset>5562600</wp:posOffset>
                </wp:positionH>
                <wp:positionV relativeFrom="paragraph">
                  <wp:posOffset>144780</wp:posOffset>
                </wp:positionV>
                <wp:extent cx="685800" cy="243840"/>
                <wp:effectExtent l="0" t="0" r="0" b="381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0CA" w:rsidRDefault="00A750CA" w:rsidP="00A750CA">
                            <w:r>
                              <w:t>(2.5</w:t>
                            </w:r>
                            <w:proofErr w:type="gramStart"/>
                            <w:r>
                              <w:t>,3.5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7112" id="_x0000_s1029" type="#_x0000_t202" style="position:absolute;margin-left:438pt;margin-top:11.4pt;width:54pt;height:19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ciIgIAACIEAAAOAAAAZHJzL2Uyb0RvYy54bWysU9uO2yAQfa/Uf0C8N3acZJu14qy22aaq&#10;tL1Iu/0AjHGMCgwFEjv9+h1wkkbbt6o8IIYZDmfOzKzuBq3IQTgvwVR0OskpEYZDI82uoj+et++W&#10;lPjATMMUGFHRo/D0bv32zaq3pSigA9UIRxDE+LK3Fe1CsGWWed4JzfwErDDobMFpFtB0u6xxrEd0&#10;rbIiz2+yHlxjHXDhPd4+jE66TvhtK3j41rZeBKIqitxC2l3a67hn6xUrd47ZTvITDfYPLDSTBj+9&#10;QD2wwMjeyb+gtOQOPLRhwkFn0LaSi5QDZjPNX2Xz1DErUi4ojrcXmfz/g+VfD98dkU1Fixklhmms&#10;0bMYAvkAAymiPL31JUY9WYwLA15jmVOq3j4C/+mJgU3HzE7cOwd9J1iD9KbxZXb1dMTxEaTuv0CD&#10;37B9gAQ0tE5H7VANguhYpuOlNJEKx8ub5WKZo4ejq5jPlvNUuoyV58fW+fBJgCbxUFGHlU/g7PDo&#10;QyTDynNI/MuDks1WKpUMt6s3ypEDwy7ZppX4vwpThvQVvV0Ui4RsIL5PDaRlwC5WUlcUWeIa+yqK&#10;8dE0KSQwqcYzMlHmpE4UZJQmDPWQ6jA7i15Dc0S5HIxNi0OGhw7cb0p6bNiK+l975gQl6rNByW+n&#10;cxSFhGTMF+8LNNy1p772MMMRqqKBkvG4CWkqohwG7rE0rUyyxRqOTE6UsRGTmqehiZ1+baeoP6O9&#10;fgEAAP//AwBQSwMEFAAGAAgAAAAhABDCA97dAAAACQEAAA8AAABkcnMvZG93bnJldi54bWxMj8FO&#10;g0AQhu8mvsNmTLwYu5RUoMjQqInGa2sfYIApENldwm4LfXvHkx5n5s8/31fsFjOoC0++dxZhvYpA&#10;sa1d09sW4fj1/piB8oFsQ4OzjHBlD7vy9qagvHGz3fPlEFolJdbnhNCFMOZa+7pjQ37lRrZyO7nJ&#10;UJBxanUz0SzlZtBxFCXaUG/lQ0cjv3Vcfx/OBuH0OT88befqIxzT/SZ5pT6t3BXx/m55eQYVeAl/&#10;YfjFF3QohalyZ9t4NSBkaSIuASGORUEC22wjiwohWcegy0L/Nyh/AAAA//8DAFBLAQItABQABgAI&#10;AAAAIQC2gziS/gAAAOEBAAATAAAAAAAAAAAAAAAAAAAAAABbQ29udGVudF9UeXBlc10ueG1sUEsB&#10;Ai0AFAAGAAgAAAAhADj9If/WAAAAlAEAAAsAAAAAAAAAAAAAAAAALwEAAF9yZWxzLy5yZWxzUEsB&#10;Ai0AFAAGAAgAAAAhAHErxyIiAgAAIgQAAA4AAAAAAAAAAAAAAAAALgIAAGRycy9lMm9Eb2MueG1s&#10;UEsBAi0AFAAGAAgAAAAhABDCA97dAAAACQEAAA8AAAAAAAAAAAAAAAAAfAQAAGRycy9kb3ducmV2&#10;LnhtbFBLBQYAAAAABAAEAPMAAACGBQAAAAA=&#10;" stroked="f">
                <v:textbox>
                  <w:txbxContent>
                    <w:p w:rsidR="00A750CA" w:rsidRDefault="00A750CA" w:rsidP="00A750CA">
                      <w:r>
                        <w:t>(2.5</w:t>
                      </w:r>
                      <w:proofErr w:type="gramStart"/>
                      <w:r>
                        <w:t>,</w:t>
                      </w:r>
                      <w:r>
                        <w:t>3.5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50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2B792" wp14:editId="04F9016F">
                <wp:simplePos x="0" y="0"/>
                <wp:positionH relativeFrom="column">
                  <wp:posOffset>4516120</wp:posOffset>
                </wp:positionH>
                <wp:positionV relativeFrom="paragraph">
                  <wp:posOffset>612140</wp:posOffset>
                </wp:positionV>
                <wp:extent cx="101600" cy="55880"/>
                <wp:effectExtent l="0" t="0" r="12700" b="2032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5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8A40A4" id="Oval 19" o:spid="_x0000_s1026" style="position:absolute;margin-left:355.6pt;margin-top:48.2pt;width:8pt;height: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WRcQIAADcFAAAOAAAAZHJzL2Uyb0RvYy54bWysVFFv2yAQfp+0/4B4X21HSddGdaqoVadJ&#10;VVs1nfpMMdRIwDEgcbJfvwM7TrRUe5iWB8L57r7jPr7j6nprNNkIHxTYmlZnJSXCcmiUfa/pj5e7&#10;LxeUhMhswzRYUdOdCPR68fnTVefmYgIt6EZ4giA2zDtX0zZGNy+KwFthWDgDJyw6JXjDIpr+vWg8&#10;6xDd6GJSludFB75xHrgIAb/e9k66yPhSCh4fpQwiEl1TPFvMq8/rW1qLxRWbv3vmWsWHY7B/OIVh&#10;ymLREeqWRUbWXp1AGcU9BJDxjIMpQErFRe4Bu6nKP7pZtcyJ3AuSE9xIU/h/sPxh8+SJavDuLimx&#10;zOAdPW6YJmgiN50LcwxZuSc/WAG3qdGt9Cb9Ywtkm/ncjXyKbSQcP1ZldV4i6xxds9nFRaa7OOQ6&#10;H+I3AYakTU2F1sqF1DCbs819iFgSo/dRaKTj9AfIu7jTIgVr+ywkNoElJzk7y0fcaE+wlZoyzoWN&#10;Ve9qWSP6z7MSf6lLLDJmZCsDJmSptB6xB4AkzVPsHmaIT6kiq29MLv92sD55zMiVwcYx2SgL/iMA&#10;jV0Nlfv4PUk9NYmlN2h2eMUeeu0Hx+8U0n3PQnxiHsWOF4QDHB9xkRq6msKwo6QF/+uj7ykeNYhe&#10;SjocnpqGn2vmBSX6u0V1XlbTaZq2bExnXydo+GPP27HHrs0N4DVV+FQ4nrcpPur9Vnowrzjny1QV&#10;XcxyrF1THv3euIn9UONLwcVymcNwwhyL93bleAJPrCYtvWxfmXeD5iJq9QH2g3aiuz42ZVpYriNI&#10;lUV54HXgG6czC2d4SdL4H9s56vDeLX4DAAD//wMAUEsDBBQABgAIAAAAIQCyDzc33wAAAAoBAAAP&#10;AAAAZHJzL2Rvd25yZXYueG1sTI/BTsMwDIbvSLxDZCRuLGk11q00nRBSJUDiQCn3rAlttMapmnQr&#10;PD3mxI62P/3+/mK/uIGdzBSsRwnJSgAz2HptsZPQfFR3W2AhKtRq8GgkfJsA+/L6qlC59md8N6c6&#10;doxCMORKQh/jmHMe2t44FVZ+NEi3Lz85FWmcOq4ndaZwN/BUiA13yiJ96NVonnrTHuvZSfh5rhob&#10;5129Fc3r8W39UnluP6W8vVkeH4BFs8R/GP70SR1Kcjr4GXVgg4QsSVJCJew2a2AEZGlGiwOR4j4F&#10;Xhb8skL5CwAA//8DAFBLAQItABQABgAIAAAAIQC2gziS/gAAAOEBAAATAAAAAAAAAAAAAAAAAAAA&#10;AABbQ29udGVudF9UeXBlc10ueG1sUEsBAi0AFAAGAAgAAAAhADj9If/WAAAAlAEAAAsAAAAAAAAA&#10;AAAAAAAALwEAAF9yZWxzLy5yZWxzUEsBAi0AFAAGAAgAAAAhAAfadZFxAgAANwUAAA4AAAAAAAAA&#10;AAAAAAAALgIAAGRycy9lMm9Eb2MueG1sUEsBAi0AFAAGAAgAAAAhALIPNzffAAAACg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A401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8A4F0" wp14:editId="499C6C12">
                <wp:simplePos x="0" y="0"/>
                <wp:positionH relativeFrom="column">
                  <wp:posOffset>4988560</wp:posOffset>
                </wp:positionH>
                <wp:positionV relativeFrom="paragraph">
                  <wp:posOffset>1501140</wp:posOffset>
                </wp:positionV>
                <wp:extent cx="421640" cy="254000"/>
                <wp:effectExtent l="0" t="0" r="54610" b="8890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640" cy="2540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488C" id="Elbow Connector 15" o:spid="_x0000_s1026" type="#_x0000_t34" style="position:absolute;margin-left:392.8pt;margin-top:118.2pt;width:33.2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aW1AEAAPkDAAAOAAAAZHJzL2Uyb0RvYy54bWysU02P0zAQvSPxHyzfaZLSXaGo6R66CxcE&#10;FR8/wHXGjSXbY9mmSf49Y7fNIkBCIC6T2DNv5s2b8fZhsoadIUSNruPNquYMnMReu1PHv355++oN&#10;ZzEJ1wuDDjo+Q+QPu5cvtqNvYY0Dmh4CoyQutqPv+JCSb6sqygGsiCv04MipMFiR6BhOVR/ESNmt&#10;qdZ1fV+NGHofUEKMdPt4cfJdya8UyPRRqQiJmY4Tt1RsKPaYbbXbivYUhB+0vNIQ/8DCCu2o6JLq&#10;USTBvgX9SyqrZcCIKq0k2gqV0hJKD9RNU//UzedBeCi9kDjRLzLF/5dWfjgfAtM9ze6OMycszejJ&#10;HHFke3SO5MPAyEMyjT62FL13h3A9RX8IuedJBZu/1A2birTzIi1MiUm63Kyb+w0NQJJrfbep6yJ9&#10;9Qz2IaZ3gJbln44fwaWFwesirTi/j4lKE+gWnKsal20S2jy5nqXZUwcpaOFOBjJvCs8hVeZ/YVz+&#10;0mzgAv8EigQgjk0pU1YP9iaws6ClEVISlWbJRNEZprQxC7D+M/Aan6FQ1vJvwAuiVEaXFrDVDsPv&#10;qqfpRlld4m8KXPrOEhyxn8ssizS0X0Wr61vIC/zjucCfX+zuOwAAAP//AwBQSwMEFAAGAAgAAAAh&#10;AKyLoO/eAAAACwEAAA8AAABkcnMvZG93bnJldi54bWxMj8tOwzAQRfdI/IM1SGwQdQg0TUOcCiGg&#10;awISWyc2sVt7HGK3DX/PsILl3Dm6j3oze8eOeoo2oICbRQZMYx+UxUHA+9vzdQksJolKuoBawLeO&#10;sGnOz2pZqXDCV31s08DIBGMlBZiUxorz2BvtZVyEUSP9PsPkZaJzGria5InMveN5lhXcS4uUYOSo&#10;H43u9+3BC3j66Hd715oX062/rkxEu95trRCXF/PDPbCk5/QHw299qg4NderCAVVkTsCqXBaECshv&#10;iztgRJTLnNZ1pKxI4U3N/29ofgAAAP//AwBQSwECLQAUAAYACAAAACEAtoM4kv4AAADhAQAAEwAA&#10;AAAAAAAAAAAAAAAAAAAAW0NvbnRlbnRfVHlwZXNdLnhtbFBLAQItABQABgAIAAAAIQA4/SH/1gAA&#10;AJQBAAALAAAAAAAAAAAAAAAAAC8BAABfcmVscy8ucmVsc1BLAQItABQABgAIAAAAIQDCnPaW1AEA&#10;APkDAAAOAAAAAAAAAAAAAAAAAC4CAABkcnMvZTJvRG9jLnhtbFBLAQItABQABgAIAAAAIQCsi6Dv&#10;3gAAAAsBAAAPAAAAAAAAAAAAAAAAAC4EAABkcnMvZG93bnJldi54bWxQSwUGAAAAAAQABADzAAAA&#10;OQUAAAAA&#10;" strokecolor="#5b9bd5 [3204]" strokeweight=".5pt">
                <v:stroke endarrow="block"/>
              </v:shape>
            </w:pict>
          </mc:Fallback>
        </mc:AlternateContent>
      </w:r>
      <w:r w:rsidR="00A4016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EAC310" wp14:editId="1949EC18">
                <wp:simplePos x="0" y="0"/>
                <wp:positionH relativeFrom="margin">
                  <wp:posOffset>5320030</wp:posOffset>
                </wp:positionH>
                <wp:positionV relativeFrom="paragraph">
                  <wp:posOffset>1619250</wp:posOffset>
                </wp:positionV>
                <wp:extent cx="777240" cy="26416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4C6" w:rsidRDefault="000634C6">
                            <w:r>
                              <w:t>(3,</w:t>
                            </w:r>
                            <w:r w:rsidR="009C2677">
                              <w:t>-10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C310" id="_x0000_s1030" type="#_x0000_t202" style="position:absolute;margin-left:418.9pt;margin-top:127.5pt;width:61.2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LiIgIAACMEAAAOAAAAZHJzL2Uyb0RvYy54bWysU9uO2yAQfa/Uf0C8N46tXHatOKtttqkq&#10;bS/Sbj8AYxyjAkOBxE6/vgNO0mj3bVUeEMMMhzNnZlZ3g1bkIJyXYCqaT6aUCMOhkWZX0Z/P2w83&#10;lPjATMMUGFHRo/D0bv3+3aq3pSigA9UIRxDE+LK3Fe1CsGWWed4JzfwErDDobMFpFtB0u6xxrEd0&#10;rbJiOl1kPbjGOuDCe7x9GJ10nfDbVvDwvW29CERVFLmFtLu013HP1itW7hyzneQnGuwNLDSTBj+9&#10;QD2wwMjeyVdQWnIHHtow4aAzaFvJRcoBs8mnL7J56pgVKRcUx9uLTP7/wfJvhx+OyKaiRb6kxDCN&#10;RXoWQyAfYSBF1Ke3vsSwJ4uBYcBrrHPK1dtH4L88MbDpmNmJe+eg7wRrkF8eX2ZXT0ccH0Hq/is0&#10;+A3bB0hAQ+t0FA/lIIiOdTpeahOpcLxcLpfFDD0cXcVili9S7TJWnh9b58NnAZrEQ0Udlj6Bs8Oj&#10;D5EMK88h8S8PSjZbqVQy3K7eKEcODNtkm1bi/yJMGdJX9HZezBOygfg+dZCWAdtYSV3Rm2lcY2NF&#10;MT6ZJoUEJtV4RibKnNSJgozShKEeUiFmZ9FraI4ol4Oxa3HK8NCB+0NJjx1bUf97z5ygRH0xKPlt&#10;PosChWTM5ssCDXftqa89zHCEqmigZDxuQhqLKIeBeyxNK5NssYYjkxNl7MSk5mlqYqtf2ynq32yv&#10;/wIAAP//AwBQSwMEFAAGAAgAAAAhAOKO8hHfAAAACwEAAA8AAABkcnMvZG93bnJldi54bWxMj0FP&#10;g0AQhe8m/ofNmHgxdhFlKZSlURON19b+gAWmQMrOEnZb6L93POnxzXt5871iu9hBXHDyvSMNT6sI&#10;BFLtmp5aDYfvj8c1CB8MNWZwhBqu6GFb3t4UJm/cTDu87EMruIR8bjR0IYy5lL7u0Bq/ciMSe0c3&#10;WRNYTq1sJjNzuR1kHEVKWtMTf+jMiO8d1qf92Wo4fs0PSTZXn+GQ7l7Um+nTyl21vr9bXjcgAi7h&#10;Lwy/+IwOJTNV7kyNF4OG9XPK6EFDnCQ8ihOZimIQFV8ypUCWhfy/ofwBAAD//wMAUEsBAi0AFAAG&#10;AAgAAAAhALaDOJL+AAAA4QEAABMAAAAAAAAAAAAAAAAAAAAAAFtDb250ZW50X1R5cGVzXS54bWxQ&#10;SwECLQAUAAYACAAAACEAOP0h/9YAAACUAQAACwAAAAAAAAAAAAAAAAAvAQAAX3JlbHMvLnJlbHNQ&#10;SwECLQAUAAYACAAAACEAExTy4iICAAAjBAAADgAAAAAAAAAAAAAAAAAuAgAAZHJzL2Uyb0RvYy54&#10;bWxQSwECLQAUAAYACAAAACEA4o7yEd8AAAALAQAADwAAAAAAAAAAAAAAAAB8BAAAZHJzL2Rvd25y&#10;ZXYueG1sUEsFBgAAAAAEAAQA8wAAAIgFAAAAAA==&#10;" stroked="f">
                <v:textbox>
                  <w:txbxContent>
                    <w:p w:rsidR="000634C6" w:rsidRDefault="000634C6">
                      <w:r>
                        <w:t>(3,</w:t>
                      </w:r>
                      <w:r w:rsidR="009C2677">
                        <w:t>-10</w:t>
                      </w:r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16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31FCC" wp14:editId="6117AF19">
                <wp:simplePos x="0" y="0"/>
                <wp:positionH relativeFrom="column">
                  <wp:posOffset>4922520</wp:posOffset>
                </wp:positionH>
                <wp:positionV relativeFrom="paragraph">
                  <wp:posOffset>1470660</wp:posOffset>
                </wp:positionV>
                <wp:extent cx="101600" cy="55880"/>
                <wp:effectExtent l="0" t="0" r="12700" b="2032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5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580CC" id="Oval 17" o:spid="_x0000_s1026" style="position:absolute;margin-left:387.6pt;margin-top:115.8pt;width:8pt;height: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evcQIAADcFAAAOAAAAZHJzL2Uyb0RvYy54bWysVFFv2yAQfp+0/4B4X2xHSdtFdaqoVadJ&#10;VRM1nfpMMdRIwDEgcbJfvwM7brVWe5iWB8L57r7jPr7j8upgNNkLHxTYmlaTkhJhOTTKvtT0x+Pt&#10;lwtKQmS2YRqsqOlRBHq1/PzpsnMLMYUWdCM8QRAbFp2raRujWxRF4K0wLEzACYtOCd6wiKZ/KRrP&#10;OkQ3upiW5VnRgW+cBy5CwK83vZMuM76Ugse1lEFEomuKZ4t59Xl9TmuxvGSLF89cq/hwDPYPpzBM&#10;WSw6Qt2wyMjOq3dQRnEPAWSccDAFSKm4yD1gN1X5RzfbljmRe0FyghtpCv8Plt/vN56oBu/unBLL&#10;DN7Res80QRO56VxYYMjWbfxgBdymRg/Sm/SPLZBD5vM48ikOkXD8WJXVWYmsc3TN5xcXme7iNdf5&#10;EL8JMCRtaiq0Vi6khtmC7e9CxJIYfYpCIx2nP0DexaMWKVjbByGxCSw5zdlZPuJae4Kt1JRxLmys&#10;elfLGtF/npf4S11ikTEjWxkwIUul9Yg9ACRpvsfuYYb4lCqy+sbk8m8H65PHjFwZbByTjbLgPwLQ&#10;2NVQuY8/kdRTk1h6huaIV+yh135w/FYh3XcsxA3zKHa8IBzguMZFauhqCsOOkhb8r4++p3jUIHop&#10;6XB4ahp+7pgXlOjvFtX5tZrN0rRlYzY/n6Lh33qe33rszlwDXlOFT4XjeZvioz5tpQfzhHO+SlXR&#10;xSzH2jXl0Z+M69gPNb4UXKxWOQwnzLF4Z7eOJ/DEatLS4+GJeTdoLqJW7+E0aO9018emTAurXQSp&#10;sihfeR34xunMwhlekjT+b+0c9freLX8DAAD//wMAUEsDBBQABgAIAAAAIQCzUjSF4AAAAAsBAAAP&#10;AAAAZHJzL2Rvd25yZXYueG1sTI/BToQwEIbvJr5DM5t4cwuIyy5L2RgTEjXxIOK9S0dolraEll30&#10;6R1Pepx/vvzzTXFYzMDOOHntrIB4HQFD2zqlbSegea9ut8B8kFbJwVkU8IUeDuX1VSFz5S72Dc91&#10;6BiVWJ9LAX0IY865b3s00q/diJZ2n24yMtA4dVxN8kLlZuBJFG24kdrShV6O+Nhje6pnI+D7qWp0&#10;mHf1NmpeTq/pc+W4/hDiZrU87IEFXMIfDL/6pA4lOR3dbJVng4Asu08IFZDcxRtgRGS7mJIjJWmU&#10;Ai8L/v+H8gcAAP//AwBQSwECLQAUAAYACAAAACEAtoM4kv4AAADhAQAAEwAAAAAAAAAAAAAAAAAA&#10;AAAAW0NvbnRlbnRfVHlwZXNdLnhtbFBLAQItABQABgAIAAAAIQA4/SH/1gAAAJQBAAALAAAAAAAA&#10;AAAAAAAAAC8BAABfcmVscy8ucmVsc1BLAQItABQABgAIAAAAIQA6UeevcQIAADcFAAAOAAAAAAAA&#10;AAAAAAAAAC4CAABkcnMvZTJvRG9jLnhtbFBLAQItABQABgAIAAAAIQCzUjSF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9D3CB4">
        <w:rPr>
          <w:noProof/>
        </w:rPr>
        <w:t xml:space="preserve">                             </w:t>
      </w:r>
      <w:r>
        <w:rPr>
          <w:noProof/>
        </w:rPr>
        <w:t xml:space="preserve">   </w:t>
      </w:r>
      <w:r w:rsidR="000634C6">
        <w:rPr>
          <w:noProof/>
        </w:rPr>
        <w:drawing>
          <wp:inline distT="0" distB="0" distL="0" distR="0" wp14:anchorId="64A531B0" wp14:editId="30702473">
            <wp:extent cx="2026920" cy="1351279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42" cy="139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CB4">
        <w:rPr>
          <w:noProof/>
        </w:rPr>
        <w:t xml:space="preserve">                                                                                              </w:t>
      </w:r>
    </w:p>
    <w:p w:rsidR="00222CAE" w:rsidRPr="00D74DB1" w:rsidRDefault="00222CAE" w:rsidP="00C8267E">
      <w:pPr>
        <w:rPr>
          <w:sz w:val="24"/>
          <w:szCs w:val="24"/>
        </w:rPr>
      </w:pPr>
    </w:p>
    <w:p w:rsidR="007D7E8C" w:rsidRDefault="007D7E8C"/>
    <w:p w:rsidR="009C2677" w:rsidRDefault="009C2677"/>
    <w:p w:rsidR="009C2677" w:rsidRDefault="009C2677"/>
    <w:p w:rsidR="009C2677" w:rsidRDefault="009C2677"/>
    <w:p w:rsidR="009C2677" w:rsidRDefault="009C2677"/>
    <w:p w:rsidR="009C2677" w:rsidRDefault="009C2677"/>
    <w:p w:rsidR="008F5593" w:rsidRDefault="008F5593">
      <w:r>
        <w:t>11.</w:t>
      </w:r>
    </w:p>
    <w:tbl>
      <w:tblPr>
        <w:tblStyle w:val="TableGrid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716"/>
        <w:gridCol w:w="2655"/>
      </w:tblGrid>
      <w:tr w:rsidR="00B06367" w:rsidTr="00E707A8">
        <w:trPr>
          <w:trHeight w:val="347"/>
        </w:trPr>
        <w:tc>
          <w:tcPr>
            <w:tcW w:w="1716" w:type="dxa"/>
          </w:tcPr>
          <w:p w:rsidR="00B06367" w:rsidRDefault="00B06367" w:rsidP="00B06367">
            <w:r>
              <w:t>a. Domain</w:t>
            </w:r>
          </w:p>
        </w:tc>
        <w:tc>
          <w:tcPr>
            <w:tcW w:w="2363" w:type="dxa"/>
          </w:tcPr>
          <w:p w:rsidR="00B06367" w:rsidRDefault="00B06367" w:rsidP="00B06367"/>
        </w:tc>
      </w:tr>
      <w:tr w:rsidR="00B06367" w:rsidTr="00E707A8">
        <w:trPr>
          <w:trHeight w:val="365"/>
        </w:trPr>
        <w:tc>
          <w:tcPr>
            <w:tcW w:w="1716" w:type="dxa"/>
          </w:tcPr>
          <w:p w:rsidR="00B06367" w:rsidRDefault="00B06367" w:rsidP="00B06367">
            <w:r>
              <w:t>b. Range</w:t>
            </w:r>
          </w:p>
        </w:tc>
        <w:tc>
          <w:tcPr>
            <w:tcW w:w="2363" w:type="dxa"/>
          </w:tcPr>
          <w:p w:rsidR="00B06367" w:rsidRDefault="00B06367" w:rsidP="00B06367"/>
        </w:tc>
      </w:tr>
      <w:tr w:rsidR="00B06367" w:rsidTr="00E707A8">
        <w:trPr>
          <w:trHeight w:val="347"/>
        </w:trPr>
        <w:tc>
          <w:tcPr>
            <w:tcW w:w="1716" w:type="dxa"/>
          </w:tcPr>
          <w:p w:rsidR="00B06367" w:rsidRDefault="00B06367" w:rsidP="00B06367">
            <w:r>
              <w:t>c. Zeros</w:t>
            </w:r>
            <w:r>
              <w:tab/>
            </w:r>
          </w:p>
        </w:tc>
        <w:tc>
          <w:tcPr>
            <w:tcW w:w="2363" w:type="dxa"/>
          </w:tcPr>
          <w:p w:rsidR="00B06367" w:rsidRDefault="00B06367" w:rsidP="00B06367"/>
        </w:tc>
      </w:tr>
      <w:tr w:rsidR="00B06367" w:rsidTr="00E707A8">
        <w:trPr>
          <w:trHeight w:val="365"/>
        </w:trPr>
        <w:tc>
          <w:tcPr>
            <w:tcW w:w="1716" w:type="dxa"/>
          </w:tcPr>
          <w:p w:rsidR="00B06367" w:rsidRDefault="00B06367" w:rsidP="00B06367">
            <w:r>
              <w:t>d. y-intercept</w:t>
            </w:r>
          </w:p>
        </w:tc>
        <w:tc>
          <w:tcPr>
            <w:tcW w:w="2363" w:type="dxa"/>
          </w:tcPr>
          <w:p w:rsidR="00B06367" w:rsidRDefault="00B06367" w:rsidP="00B06367"/>
        </w:tc>
      </w:tr>
      <w:tr w:rsidR="00B06367" w:rsidTr="00E707A8">
        <w:trPr>
          <w:trHeight w:val="365"/>
        </w:trPr>
        <w:tc>
          <w:tcPr>
            <w:tcW w:w="1716" w:type="dxa"/>
          </w:tcPr>
          <w:p w:rsidR="00B06367" w:rsidRDefault="00B06367" w:rsidP="00B06367">
            <w:r>
              <w:t>e.  # extrema</w:t>
            </w:r>
          </w:p>
        </w:tc>
        <w:tc>
          <w:tcPr>
            <w:tcW w:w="2363" w:type="dxa"/>
          </w:tcPr>
          <w:p w:rsidR="00B06367" w:rsidRDefault="00B06367" w:rsidP="00B06367"/>
        </w:tc>
      </w:tr>
      <w:tr w:rsidR="00B06367" w:rsidTr="00E707A8">
        <w:trPr>
          <w:trHeight w:val="365"/>
        </w:trPr>
        <w:tc>
          <w:tcPr>
            <w:tcW w:w="1716" w:type="dxa"/>
          </w:tcPr>
          <w:p w:rsidR="00B06367" w:rsidRDefault="00B06367" w:rsidP="00B06367">
            <w:r>
              <w:t>f.  degree of the polynomial</w:t>
            </w:r>
          </w:p>
        </w:tc>
        <w:tc>
          <w:tcPr>
            <w:tcW w:w="2363" w:type="dxa"/>
          </w:tcPr>
          <w:p w:rsidR="00B06367" w:rsidRDefault="00B06367" w:rsidP="00B06367"/>
        </w:tc>
      </w:tr>
      <w:tr w:rsidR="00B06367" w:rsidTr="00E707A8">
        <w:trPr>
          <w:trHeight w:val="347"/>
        </w:trPr>
        <w:tc>
          <w:tcPr>
            <w:tcW w:w="1716" w:type="dxa"/>
          </w:tcPr>
          <w:p w:rsidR="00B06367" w:rsidRDefault="00B06367" w:rsidP="00B06367">
            <w:r>
              <w:t>g. Is there an absolute extrema?</w:t>
            </w:r>
          </w:p>
        </w:tc>
        <w:tc>
          <w:tcPr>
            <w:tcW w:w="2363" w:type="dxa"/>
          </w:tcPr>
          <w:p w:rsidR="00B06367" w:rsidRDefault="00B06367" w:rsidP="00B06367"/>
        </w:tc>
      </w:tr>
      <w:tr w:rsidR="00B06367" w:rsidTr="00E707A8">
        <w:trPr>
          <w:trHeight w:val="365"/>
        </w:trPr>
        <w:tc>
          <w:tcPr>
            <w:tcW w:w="1716" w:type="dxa"/>
          </w:tcPr>
          <w:p w:rsidR="00B06367" w:rsidRDefault="00B06367" w:rsidP="00B06367">
            <w:r>
              <w:t>h. Interval(s) of Increase</w:t>
            </w:r>
          </w:p>
        </w:tc>
        <w:tc>
          <w:tcPr>
            <w:tcW w:w="2363" w:type="dxa"/>
          </w:tcPr>
          <w:p w:rsidR="00B06367" w:rsidRDefault="00B06367" w:rsidP="00B06367"/>
        </w:tc>
      </w:tr>
      <w:tr w:rsidR="00B06367" w:rsidTr="00E707A8">
        <w:trPr>
          <w:trHeight w:val="347"/>
        </w:trPr>
        <w:tc>
          <w:tcPr>
            <w:tcW w:w="1716" w:type="dxa"/>
          </w:tcPr>
          <w:p w:rsidR="00B06367" w:rsidRDefault="00B06367" w:rsidP="00B06367">
            <w:proofErr w:type="spellStart"/>
            <w:r>
              <w:t>i</w:t>
            </w:r>
            <w:proofErr w:type="spellEnd"/>
            <w:r>
              <w:t>. Interval(s) of Decrease</w:t>
            </w:r>
          </w:p>
        </w:tc>
        <w:tc>
          <w:tcPr>
            <w:tcW w:w="2363" w:type="dxa"/>
          </w:tcPr>
          <w:p w:rsidR="00B06367" w:rsidRDefault="00B06367" w:rsidP="00B06367"/>
        </w:tc>
      </w:tr>
      <w:tr w:rsidR="00B06367" w:rsidTr="00E707A8">
        <w:trPr>
          <w:trHeight w:val="767"/>
        </w:trPr>
        <w:tc>
          <w:tcPr>
            <w:tcW w:w="1716" w:type="dxa"/>
          </w:tcPr>
          <w:p w:rsidR="00B06367" w:rsidRDefault="00B06367" w:rsidP="00B06367">
            <w:r>
              <w:t>j. End behavior:</w:t>
            </w:r>
          </w:p>
        </w:tc>
        <w:tc>
          <w:tcPr>
            <w:tcW w:w="2363" w:type="dxa"/>
          </w:tcPr>
          <w:p w:rsidR="00B06367" w:rsidRDefault="00B06367" w:rsidP="00B06367"/>
          <w:p w:rsidR="00B06367" w:rsidRDefault="00B06367" w:rsidP="00B06367">
            <w:r w:rsidRPr="00A85D72">
              <w:rPr>
                <w:position w:val="-28"/>
                <w:sz w:val="24"/>
                <w:szCs w:val="24"/>
              </w:rPr>
              <w:object w:dxaOrig="2439" w:dyaOrig="680">
                <v:shape id="_x0000_i1037" type="#_x0000_t75" style="width:121.95pt;height:34pt" o:ole="">
                  <v:imagedata r:id="rId27" o:title=""/>
                </v:shape>
                <o:OLEObject Type="Embed" ProgID="Equation.DSMT4" ShapeID="_x0000_i1037" DrawAspect="Content" ObjectID="_1525590473" r:id="rId30"/>
              </w:object>
            </w:r>
          </w:p>
          <w:p w:rsidR="00B06367" w:rsidRDefault="00B06367" w:rsidP="00B06367">
            <w:pPr>
              <w:rPr>
                <w:position w:val="-10"/>
              </w:rPr>
            </w:pPr>
          </w:p>
          <w:p w:rsidR="00B06367" w:rsidRDefault="00B06367" w:rsidP="00B06367"/>
        </w:tc>
      </w:tr>
    </w:tbl>
    <w:p w:rsidR="008F5593" w:rsidRPr="008F5593" w:rsidRDefault="009C2677">
      <w:r w:rsidRPr="008F5593">
        <w:t xml:space="preserve"> </w:t>
      </w:r>
    </w:p>
    <w:p w:rsidR="009C2677" w:rsidRDefault="002C716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D106B9" wp14:editId="53FB9703">
                <wp:simplePos x="0" y="0"/>
                <wp:positionH relativeFrom="column">
                  <wp:posOffset>4313555</wp:posOffset>
                </wp:positionH>
                <wp:positionV relativeFrom="paragraph">
                  <wp:posOffset>1403985</wp:posOffset>
                </wp:positionV>
                <wp:extent cx="101600" cy="55880"/>
                <wp:effectExtent l="0" t="0" r="12700" b="2032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5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D21425" id="Oval 26" o:spid="_x0000_s1026" style="position:absolute;margin-left:339.65pt;margin-top:110.55pt;width:8pt;height: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3XdcQIAADcFAAAOAAAAZHJzL2Uyb0RvYy54bWysVFFv2yAQfp+0/4B4X2xHSZdFcaqoVadJ&#10;VVOtnfpMMNRIwDEgcbJfvwM7brVWe5iWB8Jxd99xn79jdXk0mhyEDwpsTatJSYmwHBpln2v64/Hm&#10;04KSEJltmAYranoSgV6uP35YdW4pptCCboQnCGLDsnM1bWN0y6IIvBWGhQk4YdEpwRsW0fTPReNZ&#10;h+hGF9OyvCg68I3zwEUIeHrdO+k640speNxKGUQkuqZ4t5hXn9ddWov1ii2fPXOt4sM12D/cwjBl&#10;segIdc0iI3uv3kAZxT0EkHHCwRQgpeIi94DdVOUf3Ty0zIncC5IT3EhT+H+w/O5w74lqajq9oMQy&#10;g99oe2CaoIncdC4sMeTB3fvBCrhNjR6lN+kfWyDHzOdp5FMcI+F4WJXVRYmsc3TN54tFprt4yXU+&#10;xK8CDEmbmgqtlQupYbZkh9sQsSRGn6PQSNfpL5B38aRFCtb2u5DYBJac5uwsH3GlPcFWaso4FzZW&#10;vatljeiP5yX+UpdYZMzIVgZMyFJpPWIPAEmab7F7mCE+pYqsvjG5/NvF+uQxI1cGG8dkoyz49wA0&#10;djVU7uPPJPXUJJZ20JzwE3votR8cv1FI9y0L8Z55FDt+IBzguMVFauhqCsOOkhb8r/fOUzxqEL2U&#10;dDg8NQ0/98wLSvQ3i+r8Us1madqyMZt/nqLhX3t2rz12b64AP1OFT4XjeZvioz5vpQfzhHO+SVXR&#10;xSzH2jXl0Z+Nq9gPNb4UXGw2OQwnzLF4ax8cT+CJ1aSlx+MT827QXESt3sF50N7oro9NmRY2+whS&#10;ZVG+8DrwjdOZhTO8JGn8X9s56uW9W/8GAAD//wMAUEsDBBQABgAIAAAAIQAq9zft4AAAAAsBAAAP&#10;AAAAZHJzL2Rvd25yZXYueG1sTI/BToQwEIbvJr5DMybe3AIqbpGyMSYkarIHkb136SyQpS2hZRd9&#10;emdPepx/vvzzTb5ZzMBOOPneWQnxKgKGtnG6t62E+qu8WwPzQVmtBmdRwjd62BTXV7nKtDvbTzxV&#10;oWVUYn2mJHQhjBnnvunQKL9yI1raHdxkVKBxarme1JnKzcCTKEq5Ub2lC50a8bXD5ljNRsLPW1n3&#10;YRbVOqo/jtuH99Lxfifl7c3y8gws4BL+YLjokzoU5LR3s9WeDRLSJ3FPqIQkiWNgRKTikZL9JREC&#10;eJHz/z8UvwAAAP//AwBQSwECLQAUAAYACAAAACEAtoM4kv4AAADhAQAAEwAAAAAAAAAAAAAAAAAA&#10;AAAAW0NvbnRlbnRfVHlwZXNdLnhtbFBLAQItABQABgAIAAAAIQA4/SH/1gAAAJQBAAALAAAAAAAA&#10;AAAAAAAAAC8BAABfcmVscy8ucmVsc1BLAQItABQABgAIAAAAIQCC93XdcQIAADcFAAAOAAAAAAAA&#10;AAAAAAAAAC4CAABkcnMvZTJvRG9jLnhtbFBLAQItABQABgAIAAAAIQAq9zft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FB29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52136D" wp14:editId="6DC0196E">
                <wp:simplePos x="0" y="0"/>
                <wp:positionH relativeFrom="column">
                  <wp:posOffset>3784600</wp:posOffset>
                </wp:positionH>
                <wp:positionV relativeFrom="paragraph">
                  <wp:posOffset>1443355</wp:posOffset>
                </wp:positionV>
                <wp:extent cx="584200" cy="421640"/>
                <wp:effectExtent l="38100" t="0" r="25400" b="9271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4216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1787A" id="Elbow Connector 25" o:spid="_x0000_s1026" type="#_x0000_t34" style="position:absolute;margin-left:298pt;margin-top:113.65pt;width:46pt;height:33.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Nt3AEAAAMEAAAOAAAAZHJzL2Uyb0RvYy54bWysU8uOEzEQvCPxD5bvZCYhu1qNMtlDdoED&#10;goiFD3A87Ywlv9Q2mcnf0/YkAwKEtCsulh9d5apye3M/WsNOgFF71/LlouYMnPSddseWf/v67s0d&#10;ZzEJ1wnjHbT8DJHfb1+/2gyhgZXvvekAGZG42Ayh5X1KoamqKHuwIi58AEeHyqMViZZ4rDoUA7Fb&#10;U63q+rYaPHYBvYQYafdhOuTbwq8UyPRZqQiJmZaTtlRGLOMhj9V2I5ojitBreZEhXqDCCu3o0pnq&#10;QSTBvqP+g8pqiT56lRbS28orpSUUD+RmWf/m5qkXAYoXCieGOab4/2jlp9Meme5avrrhzAlLb/Ro&#10;Dn5gO+8cxeeR0QnFNITYUPXO7fGyimGP2fOo0DJldPhAHVBSIF9sLCGf55BhTEzS5s3dmh6OM0lH&#10;69Xydl0eoZpoMl3AmN6DtyxPWn4Al2Ytbwu9OH2MiUQQ6FqcgcblMQltHl3H0jmQl4RauKOB7IDK&#10;c0mVnUzayyydDUzwL6AoCtI4uShNCDuD7CSofYSUJGU5M1F1hiltzAysi75/Ai/1GQqlQZ8DnhHl&#10;Zu/SDLbaefzb7Wm8SlZT/TWByXeO4OC7c3nVEg11Wsnq8ityK/+6LvCff3f7AwAA//8DAFBLAwQU&#10;AAYACAAAACEAW6kmHeAAAAALAQAADwAAAGRycy9kb3ducmV2LnhtbEyPQU+DQBCF7yb+h82YeGns&#10;Io0UkKUxJvVmVKxJjwO7ApGdJezS4r93POlx3ry8971it9hBnMzke0cKbtcRCEON0z21Cg7v+5sU&#10;hA9IGgdHRsG38bArLy8KzLU705s5VaEVHEI+RwVdCGMupW86Y9Gv3WiIf59ushj4nFqpJzxzuB1k&#10;HEWJtNgTN3Q4msfONF/VbBVQPSfPL4cnfG2747DH4yqrPlZKXV8tD/cgglnCnxl+8RkdSmaq3Uza&#10;i0HBXZbwlqAgjrcbEOxI0pSVmpVsswVZFvL/hvIHAAD//wMAUEsBAi0AFAAGAAgAAAAhALaDOJL+&#10;AAAA4QEAABMAAAAAAAAAAAAAAAAAAAAAAFtDb250ZW50X1R5cGVzXS54bWxQSwECLQAUAAYACAAA&#10;ACEAOP0h/9YAAACUAQAACwAAAAAAAAAAAAAAAAAvAQAAX3JlbHMvLnJlbHNQSwECLQAUAAYACAAA&#10;ACEALa3DbdwBAAADBAAADgAAAAAAAAAAAAAAAAAuAgAAZHJzL2Uyb0RvYy54bWxQSwECLQAUAAYA&#10;CAAAACEAW6kmHeAAAAALAQAADwAAAAAAAAAAAAAAAAA2BAAAZHJzL2Rvd25yZXYueG1sUEsFBgAA&#10;AAAEAAQA8wAAAEMFAAAAAA==&#10;" strokecolor="#5b9bd5 [3204]" strokeweight=".5pt">
                <v:stroke endarrow="block"/>
              </v:shape>
            </w:pict>
          </mc:Fallback>
        </mc:AlternateContent>
      </w:r>
      <w:r w:rsidR="008365AA">
        <w:rPr>
          <w:noProof/>
        </w:rPr>
        <w:drawing>
          <wp:inline distT="0" distB="0" distL="0" distR="0" wp14:anchorId="7D9C932F" wp14:editId="7AC76696">
            <wp:extent cx="2385060" cy="15900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46" cy="159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3AB" w:rsidRDefault="00FB29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E678E0" wp14:editId="22B7E399">
                <wp:simplePos x="0" y="0"/>
                <wp:positionH relativeFrom="margin">
                  <wp:posOffset>3165475</wp:posOffset>
                </wp:positionH>
                <wp:positionV relativeFrom="paragraph">
                  <wp:posOffset>31750</wp:posOffset>
                </wp:positionV>
                <wp:extent cx="777240" cy="264160"/>
                <wp:effectExtent l="0" t="0" r="3810" b="25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918" w:rsidRDefault="00FB2918" w:rsidP="00FB2918">
                            <w:r>
                              <w:t>(2.5,-8.5)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78E0" id="_x0000_s1031" type="#_x0000_t202" style="position:absolute;margin-left:249.25pt;margin-top:2.5pt;width:61.2pt;height:20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wTIQIAACIEAAAOAAAAZHJzL2Uyb0RvYy54bWysU9uO2yAQfa/Uf0C8N06sXHatkNU221SV&#10;thdptx+AMY5RgaFAYm+/vgNO0mj7VpUHxDDD4cyZmfXdYDQ5Sh8UWEZnkykl0gpolN0z+v159+6G&#10;khC5bbgGKxl9kYHebd6+WfeukiV0oBvpCYLYUPWO0S5GVxVFEJ00PEzASYvOFrzhEU2/LxrPe0Q3&#10;uiin02XRg2+cByFDwNuH0Uk3Gb9tpYhf2zbISDSjyC3m3ee9TnuxWfNq77nrlDjR4P/AwnBl8dML&#10;1AOPnBy8+gvKKOEhQBsnAkwBbauEzDlgNrPpq2yeOu5kzgXFCe4iU/h/sOLL8ZsnqmG0nFNiucEa&#10;PcshkvcwkDLJ07tQYdSTw7g44DWWOaca3COIH4FY2Hbc7uW999B3kjdIb5ZeFldPR5yQQOr+MzT4&#10;DT9EyEBD603SDtUgiI5lermUJlEReLlarco5egS6yuV8tsylK3h1fux8iB8lGJIOjHqsfAbnx8cQ&#10;ExlenUPSXwG0anZK62z4fb3Vnhw5dskur8z/VZi2pGf0dlEuMrKF9D43kFERu1grw+jNNK2xr5IY&#10;H2yTQyJXejwjE21P6iRBRmniUA+5Douz6DU0LyiXh7Fpccjw0IH/RUmPDcto+HngXlKiP1mU/HY2&#10;TwLFbMwXqxINf+2prz3cCoRiNFIyHrcxT0WSw8I9lqZVWbZUw5HJiTI2YlbzNDSp06/tHPVntDe/&#10;AQAA//8DAFBLAwQUAAYACAAAACEAFb4PcdwAAAAIAQAADwAAAGRycy9kb3ducmV2LnhtbEyPQU7D&#10;MBBF90jcwRokNog6VI3bhDgVVAKxbekBJrGbRMTjKHab9PYdVrAcva8/7xfb2fXiYsfQedLwskhA&#10;WKq96ajRcPz+eN6ACBHJYO/JarjaANvy/q7A3PiJ9vZyiI3gEgo5amhjHHIpQ91ah2HhB0vMTn50&#10;GPkcG2lGnLjc9XKZJEo67Ig/tDjYXWvrn8PZaTh9TU9pNlWf8bjer9Q7duvKX7V+fJjfXkFEO8e/&#10;MPzqszqU7FT5M5kgeg2rbJNyVEPKk5irZZKBqBgoBbIs5P8B5Q0AAP//AwBQSwECLQAUAAYACAAA&#10;ACEAtoM4kv4AAADhAQAAEwAAAAAAAAAAAAAAAAAAAAAAW0NvbnRlbnRfVHlwZXNdLnhtbFBLAQIt&#10;ABQABgAIAAAAIQA4/SH/1gAAAJQBAAALAAAAAAAAAAAAAAAAAC8BAABfcmVscy8ucmVsc1BLAQIt&#10;ABQABgAIAAAAIQCs1hwTIQIAACIEAAAOAAAAAAAAAAAAAAAAAC4CAABkcnMvZTJvRG9jLnhtbFBL&#10;AQItABQABgAIAAAAIQAVvg9x3AAAAAgBAAAPAAAAAAAAAAAAAAAAAHsEAABkcnMvZG93bnJldi54&#10;bWxQSwUGAAAAAAQABADzAAAAhAUAAAAA&#10;" stroked="f">
                <v:textbox>
                  <w:txbxContent>
                    <w:p w:rsidR="00FB2918" w:rsidRDefault="00FB2918" w:rsidP="00FB2918">
                      <w:r>
                        <w:t>(2.5</w:t>
                      </w:r>
                      <w:r>
                        <w:t>,</w:t>
                      </w:r>
                      <w:r>
                        <w:t>-8.5</w:t>
                      </w:r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53AB" w:rsidRDefault="003F53AB"/>
    <w:p w:rsidR="003F53AB" w:rsidRDefault="003F53AB"/>
    <w:p w:rsidR="003F53AB" w:rsidRDefault="003F53AB"/>
    <w:p w:rsidR="003F53AB" w:rsidRDefault="003F53AB"/>
    <w:p w:rsidR="007E5CAA" w:rsidRDefault="007E5CAA" w:rsidP="00A61FA9">
      <w:pPr>
        <w:pStyle w:val="Subtitle"/>
      </w:pPr>
      <w:r>
        <w:lastRenderedPageBreak/>
        <w:t xml:space="preserve">12.  Determine whether each of the given functions is </w:t>
      </w:r>
      <w:r w:rsidRPr="00800ACD">
        <w:rPr>
          <w:i/>
        </w:rPr>
        <w:t>odd</w:t>
      </w:r>
      <w:r>
        <w:t xml:space="preserve">, </w:t>
      </w:r>
      <w:r w:rsidRPr="00800ACD">
        <w:rPr>
          <w:i/>
        </w:rPr>
        <w:t>even</w:t>
      </w:r>
      <w:r>
        <w:t xml:space="preserve"> or neither.  Write O, E or N</w:t>
      </w:r>
    </w:p>
    <w:tbl>
      <w:tblPr>
        <w:tblStyle w:val="TableGrid"/>
        <w:tblpPr w:leftFromText="180" w:rightFromText="180" w:vertAnchor="text" w:horzAnchor="margin" w:tblpXSpec="center" w:tblpY="54"/>
        <w:tblW w:w="11065" w:type="dxa"/>
        <w:tblLayout w:type="fixed"/>
        <w:tblLook w:val="04A0" w:firstRow="1" w:lastRow="0" w:firstColumn="1" w:lastColumn="0" w:noHBand="0" w:noVBand="1"/>
      </w:tblPr>
      <w:tblGrid>
        <w:gridCol w:w="2155"/>
        <w:gridCol w:w="2340"/>
        <w:gridCol w:w="2250"/>
        <w:gridCol w:w="2070"/>
        <w:gridCol w:w="2250"/>
      </w:tblGrid>
      <w:tr w:rsidR="007E5CAA" w:rsidRPr="00A50705" w:rsidTr="007E5CAA">
        <w:trPr>
          <w:trHeight w:val="1652"/>
        </w:trPr>
        <w:tc>
          <w:tcPr>
            <w:tcW w:w="2155" w:type="dxa"/>
          </w:tcPr>
          <w:p w:rsidR="007E5CAA" w:rsidRPr="00A50705" w:rsidRDefault="007E5CAA" w:rsidP="007E5CAA">
            <w:r w:rsidRPr="00A5070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FFEEA15" wp14:editId="3166F57B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0</wp:posOffset>
                  </wp:positionV>
                  <wp:extent cx="1295400" cy="1163320"/>
                  <wp:effectExtent l="0" t="0" r="0" b="0"/>
                  <wp:wrapNone/>
                  <wp:docPr id="3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9" t="3847" r="5080" b="4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63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5CAA" w:rsidRPr="00A50705" w:rsidRDefault="007E5CAA" w:rsidP="007E5CAA"/>
          <w:p w:rsidR="007E5CAA" w:rsidRDefault="007E5CAA" w:rsidP="007E5CAA"/>
          <w:p w:rsidR="007E5CAA" w:rsidRDefault="007E5CAA" w:rsidP="007E5CAA"/>
          <w:p w:rsidR="007E5CAA" w:rsidRDefault="007E5CAA" w:rsidP="007E5CAA"/>
          <w:p w:rsidR="007E5CAA" w:rsidRDefault="007E5CAA" w:rsidP="007E5CAA"/>
          <w:p w:rsidR="007E5CAA" w:rsidRDefault="007E5CAA" w:rsidP="007E5CAA"/>
          <w:p w:rsidR="007E5CAA" w:rsidRDefault="007E5CAA" w:rsidP="007E5CAA"/>
          <w:p w:rsidR="007E5CAA" w:rsidRPr="00A50705" w:rsidRDefault="007E5CAA" w:rsidP="007E5CAA">
            <w:pPr>
              <w:jc w:val="center"/>
            </w:pPr>
            <w:r w:rsidRPr="00A50705">
              <w:t>_________</w:t>
            </w:r>
          </w:p>
          <w:p w:rsidR="007E5CAA" w:rsidRPr="00A50705" w:rsidRDefault="007E5CAA" w:rsidP="007E5CAA"/>
        </w:tc>
        <w:tc>
          <w:tcPr>
            <w:tcW w:w="2340" w:type="dxa"/>
          </w:tcPr>
          <w:p w:rsidR="007E5CAA" w:rsidRPr="00A50705" w:rsidRDefault="007E5CAA" w:rsidP="007E5CAA">
            <w:pPr>
              <w:jc w:val="center"/>
              <w:rPr>
                <w:sz w:val="24"/>
              </w:rPr>
            </w:pPr>
            <w:r w:rsidRPr="00A50705">
              <w:rPr>
                <w:position w:val="-10"/>
              </w:rPr>
              <w:object w:dxaOrig="2260" w:dyaOrig="360">
                <v:shape id="_x0000_i1038" type="#_x0000_t75" style="width:112.75pt;height:18pt" o:ole="">
                  <v:imagedata r:id="rId33" o:title=""/>
                </v:shape>
                <o:OLEObject Type="Embed" ProgID="Equation.DSMT4" ShapeID="_x0000_i1038" DrawAspect="Content" ObjectID="_1525590474" r:id="rId34"/>
              </w:object>
            </w: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  <w:r w:rsidRPr="00A50705">
              <w:rPr>
                <w:sz w:val="24"/>
              </w:rPr>
              <w:t>_________</w:t>
            </w:r>
          </w:p>
          <w:p w:rsidR="007E5CAA" w:rsidRPr="00A50705" w:rsidRDefault="007E5CAA" w:rsidP="007E5CAA"/>
        </w:tc>
        <w:tc>
          <w:tcPr>
            <w:tcW w:w="2250" w:type="dxa"/>
          </w:tcPr>
          <w:p w:rsidR="007E5CAA" w:rsidRDefault="007E5CAA" w:rsidP="007E5CAA">
            <w:pPr>
              <w:jc w:val="center"/>
            </w:pPr>
            <w:r w:rsidRPr="00A50705">
              <w:rPr>
                <w:position w:val="-10"/>
              </w:rPr>
              <w:object w:dxaOrig="1040" w:dyaOrig="320">
                <v:shape id="_x0000_i1039" type="#_x0000_t75" style="width:52.4pt;height:16.4pt" o:ole="">
                  <v:imagedata r:id="rId35" o:title=""/>
                </v:shape>
                <o:OLEObject Type="Embed" ProgID="Equation.DSMT4" ShapeID="_x0000_i1039" DrawAspect="Content" ObjectID="_1525590475" r:id="rId36"/>
              </w:object>
            </w: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  <w:r w:rsidRPr="00A50705">
              <w:rPr>
                <w:sz w:val="24"/>
              </w:rPr>
              <w:t>_________</w:t>
            </w:r>
          </w:p>
          <w:p w:rsidR="007E5CAA" w:rsidRPr="00A50705" w:rsidRDefault="007E5CAA" w:rsidP="007E5CAA">
            <w:pPr>
              <w:jc w:val="center"/>
            </w:pPr>
          </w:p>
        </w:tc>
        <w:tc>
          <w:tcPr>
            <w:tcW w:w="2070" w:type="dxa"/>
          </w:tcPr>
          <w:p w:rsidR="007E5CAA" w:rsidRPr="00A50705" w:rsidRDefault="007E5CAA" w:rsidP="007E5CAA">
            <w:pPr>
              <w:jc w:val="center"/>
            </w:pPr>
            <w:r w:rsidRPr="00A50705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5E43EF5" wp14:editId="30501D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58420</wp:posOffset>
                  </wp:positionV>
                  <wp:extent cx="1133475" cy="1188085"/>
                  <wp:effectExtent l="0" t="0" r="9525" b="0"/>
                  <wp:wrapTight wrapText="bothSides">
                    <wp:wrapPolygon edited="0">
                      <wp:start x="0" y="0"/>
                      <wp:lineTo x="0" y="21127"/>
                      <wp:lineTo x="21418" y="21127"/>
                      <wp:lineTo x="2141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artisticPhotocopy detail="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8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0705">
              <w:t>_________</w:t>
            </w:r>
          </w:p>
          <w:p w:rsidR="007E5CAA" w:rsidRPr="00A50705" w:rsidRDefault="007E5CAA" w:rsidP="007E5CAA"/>
        </w:tc>
        <w:tc>
          <w:tcPr>
            <w:tcW w:w="2250" w:type="dxa"/>
          </w:tcPr>
          <w:p w:rsidR="007E5CAA" w:rsidRPr="00A50705" w:rsidRDefault="007E5CAA" w:rsidP="007E5CAA">
            <w:pPr>
              <w:jc w:val="center"/>
              <w:rPr>
                <w:noProof/>
              </w:rPr>
            </w:pPr>
            <w:r w:rsidRPr="00A50705">
              <w:rPr>
                <w:noProof/>
                <w:position w:val="-10"/>
              </w:rPr>
              <w:object w:dxaOrig="1260" w:dyaOrig="320">
                <v:shape id="_x0000_i1040" type="#_x0000_t75" style="width:63.2pt;height:16.4pt" o:ole="">
                  <v:imagedata r:id="rId39" o:title=""/>
                </v:shape>
                <o:OLEObject Type="Embed" ProgID="Equation.DSMT4" ShapeID="_x0000_i1040" DrawAspect="Content" ObjectID="_1525590476" r:id="rId40"/>
              </w:object>
            </w: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  <w:r w:rsidRPr="00A50705">
              <w:rPr>
                <w:sz w:val="24"/>
              </w:rPr>
              <w:t>_________</w:t>
            </w:r>
          </w:p>
          <w:p w:rsidR="007E5CAA" w:rsidRPr="00A50705" w:rsidRDefault="007E5CAA" w:rsidP="007E5CAA">
            <w:pPr>
              <w:rPr>
                <w:noProof/>
              </w:rPr>
            </w:pPr>
          </w:p>
        </w:tc>
      </w:tr>
      <w:tr w:rsidR="007E5CAA" w:rsidRPr="00A50705" w:rsidTr="007E5CAA">
        <w:trPr>
          <w:trHeight w:val="1404"/>
        </w:trPr>
        <w:tc>
          <w:tcPr>
            <w:tcW w:w="2155" w:type="dxa"/>
          </w:tcPr>
          <w:p w:rsidR="007E5CAA" w:rsidRPr="00A50705" w:rsidRDefault="007E5CAA" w:rsidP="007E5CAA">
            <w:r w:rsidRPr="00A50705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C8BE281" wp14:editId="6D7D2EA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0</wp:posOffset>
                  </wp:positionV>
                  <wp:extent cx="1180465" cy="1171575"/>
                  <wp:effectExtent l="0" t="0" r="635" b="9525"/>
                  <wp:wrapTight wrapText="bothSides">
                    <wp:wrapPolygon edited="0">
                      <wp:start x="0" y="0"/>
                      <wp:lineTo x="0" y="21424"/>
                      <wp:lineTo x="21263" y="21424"/>
                      <wp:lineTo x="21263" y="0"/>
                      <wp:lineTo x="0" y="0"/>
                    </wp:wrapPolygon>
                  </wp:wrapTight>
                  <wp:docPr id="4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2" t="4266" r="3889" b="5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5CAA" w:rsidRPr="00A50705" w:rsidRDefault="007E5CAA" w:rsidP="007E5CAA">
            <w:pPr>
              <w:jc w:val="center"/>
            </w:pPr>
            <w:r w:rsidRPr="00A50705">
              <w:t>_________</w:t>
            </w:r>
          </w:p>
          <w:p w:rsidR="007E5CAA" w:rsidRPr="00A50705" w:rsidRDefault="007E5CAA" w:rsidP="007E5CAA"/>
        </w:tc>
        <w:tc>
          <w:tcPr>
            <w:tcW w:w="2340" w:type="dxa"/>
          </w:tcPr>
          <w:p w:rsidR="007E5CAA" w:rsidRPr="00A50705" w:rsidRDefault="007E5CAA" w:rsidP="007E5CAA">
            <w:pPr>
              <w:jc w:val="center"/>
            </w:pPr>
            <w:r w:rsidRPr="00A50705">
              <w:rPr>
                <w:position w:val="-10"/>
              </w:rPr>
              <w:object w:dxaOrig="1480" w:dyaOrig="360">
                <v:shape id="_x0000_i1041" type="#_x0000_t75" style="width:73.65pt;height:18pt" o:ole="">
                  <v:imagedata r:id="rId43" o:title=""/>
                </v:shape>
                <o:OLEObject Type="Embed" ProgID="Equation.DSMT4" ShapeID="_x0000_i1041" DrawAspect="Content" ObjectID="_1525590477" r:id="rId44"/>
              </w:object>
            </w: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</w:p>
          <w:p w:rsidR="007E5CAA" w:rsidRPr="00A50705" w:rsidRDefault="007E5CAA" w:rsidP="007E5CAA">
            <w:pPr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  <w:r w:rsidRPr="00A50705">
              <w:rPr>
                <w:sz w:val="24"/>
              </w:rPr>
              <w:t>_________</w:t>
            </w:r>
          </w:p>
          <w:p w:rsidR="007E5CAA" w:rsidRPr="00A50705" w:rsidRDefault="007E5CAA" w:rsidP="007E5CAA">
            <w:pPr>
              <w:jc w:val="center"/>
            </w:pPr>
          </w:p>
        </w:tc>
        <w:tc>
          <w:tcPr>
            <w:tcW w:w="2250" w:type="dxa"/>
          </w:tcPr>
          <w:p w:rsidR="007E5CAA" w:rsidRPr="00A50705" w:rsidRDefault="007E5CAA" w:rsidP="007E5CAA">
            <w:r w:rsidRPr="00A50705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672A011" wp14:editId="26739467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66675</wp:posOffset>
                  </wp:positionV>
                  <wp:extent cx="1344930" cy="914400"/>
                  <wp:effectExtent l="0" t="0" r="762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5CAA" w:rsidRPr="00A50705" w:rsidRDefault="007E5CAA" w:rsidP="007E5CAA"/>
          <w:p w:rsidR="007E5CAA" w:rsidRPr="00A50705" w:rsidRDefault="007E5CAA" w:rsidP="007E5CAA"/>
          <w:p w:rsidR="007E5CAA" w:rsidRPr="00A50705" w:rsidRDefault="007E5CAA" w:rsidP="007E5CAA"/>
          <w:p w:rsidR="007E5CAA" w:rsidRPr="00A50705" w:rsidRDefault="007E5CAA" w:rsidP="007E5CAA"/>
          <w:p w:rsidR="007E5CAA" w:rsidRPr="00A50705" w:rsidRDefault="007E5CAA" w:rsidP="007E5CAA"/>
          <w:p w:rsidR="007E5CAA" w:rsidRPr="00A50705" w:rsidRDefault="007E5CAA" w:rsidP="007E5CAA"/>
          <w:p w:rsidR="007E5CAA" w:rsidRPr="00A50705" w:rsidRDefault="007E5CAA" w:rsidP="007E5CAA"/>
          <w:p w:rsidR="007E5CAA" w:rsidRPr="00A50705" w:rsidRDefault="007E5CAA" w:rsidP="007E5CAA">
            <w:pPr>
              <w:jc w:val="center"/>
            </w:pPr>
            <w:r w:rsidRPr="00A50705">
              <w:t>_________</w:t>
            </w:r>
          </w:p>
          <w:p w:rsidR="007E5CAA" w:rsidRPr="00A50705" w:rsidRDefault="007E5CAA" w:rsidP="007E5CAA"/>
        </w:tc>
        <w:tc>
          <w:tcPr>
            <w:tcW w:w="2070" w:type="dxa"/>
          </w:tcPr>
          <w:p w:rsidR="007E5CAA" w:rsidRPr="00A50705" w:rsidRDefault="007E5CAA" w:rsidP="007E5CAA">
            <w:pPr>
              <w:jc w:val="center"/>
            </w:pPr>
            <w:r w:rsidRPr="00A50705">
              <w:rPr>
                <w:position w:val="-10"/>
              </w:rPr>
              <w:object w:dxaOrig="1460" w:dyaOrig="360">
                <v:shape id="_x0000_i1042" type="#_x0000_t75" style="width:73.2pt;height:18pt" o:ole="">
                  <v:imagedata r:id="rId45" o:title=""/>
                </v:shape>
                <o:OLEObject Type="Embed" ProgID="Equation.DSMT4" ShapeID="_x0000_i1042" DrawAspect="Content" ObjectID="_1525590478" r:id="rId46"/>
              </w:object>
            </w:r>
          </w:p>
          <w:p w:rsidR="007E5CAA" w:rsidRPr="00A50705" w:rsidRDefault="007E5CAA" w:rsidP="007E5CAA"/>
          <w:p w:rsidR="007E5CAA" w:rsidRPr="00A50705" w:rsidRDefault="007E5CAA" w:rsidP="007E5CAA">
            <w:pPr>
              <w:rPr>
                <w:sz w:val="24"/>
              </w:rPr>
            </w:pPr>
          </w:p>
          <w:p w:rsidR="007E5CAA" w:rsidRPr="00A50705" w:rsidRDefault="007E5CAA" w:rsidP="007E5CAA">
            <w:pPr>
              <w:rPr>
                <w:sz w:val="24"/>
              </w:rPr>
            </w:pPr>
          </w:p>
          <w:p w:rsidR="007E5CAA" w:rsidRPr="00A50705" w:rsidRDefault="007E5CAA" w:rsidP="007E5CAA">
            <w:pPr>
              <w:rPr>
                <w:sz w:val="24"/>
              </w:rPr>
            </w:pPr>
          </w:p>
          <w:p w:rsidR="007E5CAA" w:rsidRPr="00A50705" w:rsidRDefault="007E5CAA" w:rsidP="007E5CAA">
            <w:pPr>
              <w:rPr>
                <w:sz w:val="24"/>
              </w:rPr>
            </w:pPr>
          </w:p>
          <w:p w:rsidR="007E5CAA" w:rsidRPr="00A50705" w:rsidRDefault="007E5CAA" w:rsidP="007E5CAA">
            <w:pPr>
              <w:rPr>
                <w:sz w:val="24"/>
              </w:rPr>
            </w:pPr>
          </w:p>
          <w:p w:rsidR="007E5CAA" w:rsidRPr="00A50705" w:rsidRDefault="007E5CAA" w:rsidP="007E5CAA">
            <w:pPr>
              <w:jc w:val="center"/>
              <w:rPr>
                <w:sz w:val="24"/>
              </w:rPr>
            </w:pPr>
            <w:r w:rsidRPr="00A50705">
              <w:rPr>
                <w:sz w:val="24"/>
              </w:rPr>
              <w:t>_________</w:t>
            </w:r>
          </w:p>
          <w:p w:rsidR="007E5CAA" w:rsidRPr="00A50705" w:rsidRDefault="007E5CAA" w:rsidP="007E5CAA"/>
        </w:tc>
        <w:tc>
          <w:tcPr>
            <w:tcW w:w="2250" w:type="dxa"/>
          </w:tcPr>
          <w:p w:rsidR="007E5CAA" w:rsidRPr="00A50705" w:rsidRDefault="007E5CAA" w:rsidP="007E5CAA">
            <w:pPr>
              <w:jc w:val="center"/>
            </w:pPr>
            <w:r w:rsidRPr="00A50705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B11005F" wp14:editId="164804E5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4445</wp:posOffset>
                  </wp:positionV>
                  <wp:extent cx="1325880" cy="1123950"/>
                  <wp:effectExtent l="0" t="0" r="7620" b="0"/>
                  <wp:wrapTight wrapText="bothSides">
                    <wp:wrapPolygon edited="0">
                      <wp:start x="0" y="0"/>
                      <wp:lineTo x="0" y="21234"/>
                      <wp:lineTo x="21414" y="21234"/>
                      <wp:lineTo x="21414" y="0"/>
                      <wp:lineTo x="0" y="0"/>
                    </wp:wrapPolygon>
                  </wp:wrapTight>
                  <wp:docPr id="5" name="Picture 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" t="4605" r="4324" b="6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5CAA" w:rsidRPr="00A50705" w:rsidRDefault="007E5CAA" w:rsidP="007E5CAA">
            <w:pPr>
              <w:jc w:val="center"/>
            </w:pPr>
            <w:r w:rsidRPr="00A50705">
              <w:t>_________</w:t>
            </w:r>
          </w:p>
          <w:p w:rsidR="007E5CAA" w:rsidRPr="00A50705" w:rsidRDefault="007E5CAA" w:rsidP="007E5CAA"/>
        </w:tc>
      </w:tr>
    </w:tbl>
    <w:p w:rsidR="003F53AB" w:rsidRDefault="003F53AB"/>
    <w:p w:rsidR="00E037C4" w:rsidRDefault="00E037C4" w:rsidP="00E037C4">
      <w:r>
        <w:t>Sketch the graph of the polynomial with the given information.</w:t>
      </w:r>
    </w:p>
    <w:p w:rsidR="00E037C4" w:rsidRDefault="00E037C4" w:rsidP="00E037C4">
      <w:r>
        <w:t xml:space="preserve">13.  </w:t>
      </w:r>
      <w:r w:rsidRPr="00843DDD">
        <w:rPr>
          <w:position w:val="-10"/>
        </w:rPr>
        <w:object w:dxaOrig="2280" w:dyaOrig="360">
          <v:shape id="_x0000_i1043" type="#_x0000_t75" style="width:114pt;height:18pt" o:ole="">
            <v:imagedata r:id="rId48" o:title=""/>
          </v:shape>
          <o:OLEObject Type="Embed" ProgID="Equation.DSMT4" ShapeID="_x0000_i1043" DrawAspect="Content" ObjectID="_1525590479" r:id="rId49"/>
        </w:object>
      </w:r>
      <w:r>
        <w:t xml:space="preserve"> </w:t>
      </w:r>
      <w:r>
        <w:tab/>
      </w:r>
      <w:r>
        <w:tab/>
      </w:r>
      <w:r>
        <w:tab/>
        <w:t xml:space="preserve">14.  </w:t>
      </w:r>
      <w:r w:rsidRPr="009B1752">
        <w:rPr>
          <w:position w:val="-10"/>
        </w:rPr>
        <w:object w:dxaOrig="2620" w:dyaOrig="360">
          <v:shape id="_x0000_i1044" type="#_x0000_t75" style="width:130.75pt;height:18pt" o:ole="">
            <v:imagedata r:id="rId50" o:title=""/>
          </v:shape>
          <o:OLEObject Type="Embed" ProgID="Equation.DSMT4" ShapeID="_x0000_i1044" DrawAspect="Content" ObjectID="_1525590480" r:id="rId51"/>
        </w:object>
      </w:r>
      <w:r>
        <w:t xml:space="preserve"> </w:t>
      </w:r>
      <w:proofErr w:type="gramStart"/>
      <w:r>
        <w:t>with</w:t>
      </w:r>
      <w:proofErr w:type="gramEnd"/>
      <w:r>
        <w:t xml:space="preserve"> zeros at -3,-2,2</w:t>
      </w:r>
    </w:p>
    <w:p w:rsidR="00E037C4" w:rsidRDefault="00E037C4" w:rsidP="00E037C4">
      <w:r>
        <w:rPr>
          <w:noProof/>
        </w:rPr>
        <w:drawing>
          <wp:anchor distT="0" distB="0" distL="114300" distR="114300" simplePos="0" relativeHeight="251670528" behindDoc="1" locked="0" layoutInCell="1" allowOverlap="1" wp14:anchorId="41A4B3C2" wp14:editId="669101ED">
            <wp:simplePos x="0" y="0"/>
            <wp:positionH relativeFrom="column">
              <wp:posOffset>3429000</wp:posOffset>
            </wp:positionH>
            <wp:positionV relativeFrom="paragraph">
              <wp:posOffset>227965</wp:posOffset>
            </wp:positionV>
            <wp:extent cx="1987550" cy="1555115"/>
            <wp:effectExtent l="0" t="0" r="0" b="6985"/>
            <wp:wrapTight wrapText="bothSides">
              <wp:wrapPolygon edited="0">
                <wp:start x="0" y="0"/>
                <wp:lineTo x="0" y="21432"/>
                <wp:lineTo x="21324" y="21432"/>
                <wp:lineTo x="2132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403CE57" wp14:editId="010FD95E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987550" cy="1555115"/>
            <wp:effectExtent l="0" t="0" r="0" b="6985"/>
            <wp:wrapTight wrapText="bothSides">
              <wp:wrapPolygon edited="0">
                <wp:start x="0" y="0"/>
                <wp:lineTo x="0" y="21432"/>
                <wp:lineTo x="21324" y="21432"/>
                <wp:lineTo x="2132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37C4" w:rsidRDefault="00E037C4" w:rsidP="00E037C4"/>
    <w:p w:rsidR="00E037C4" w:rsidRDefault="00E037C4" w:rsidP="00E037C4"/>
    <w:p w:rsidR="00E037C4" w:rsidRDefault="00E037C4" w:rsidP="00E037C4"/>
    <w:p w:rsidR="00E037C4" w:rsidRDefault="00E037C4" w:rsidP="00E037C4"/>
    <w:p w:rsidR="004152FC" w:rsidRDefault="00E037C4" w:rsidP="00E037C4">
      <w:r>
        <w:t xml:space="preserve"> </w:t>
      </w:r>
    </w:p>
    <w:p w:rsidR="00E037C4" w:rsidRDefault="004152FC" w:rsidP="00E037C4">
      <w:r>
        <w:t xml:space="preserve">       </w:t>
      </w:r>
      <w:r w:rsidR="00E037C4">
        <w:t xml:space="preserve">                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 wp14:anchorId="2F4B9CF6" wp14:editId="02D14F34">
            <wp:simplePos x="0" y="0"/>
            <wp:positionH relativeFrom="column">
              <wp:posOffset>2067560</wp:posOffset>
            </wp:positionH>
            <wp:positionV relativeFrom="paragraph">
              <wp:posOffset>4445</wp:posOffset>
            </wp:positionV>
            <wp:extent cx="1875790" cy="1468120"/>
            <wp:effectExtent l="0" t="0" r="0" b="0"/>
            <wp:wrapTight wrapText="bothSides">
              <wp:wrapPolygon edited="0">
                <wp:start x="0" y="0"/>
                <wp:lineTo x="0" y="21301"/>
                <wp:lineTo x="21278" y="21301"/>
                <wp:lineTo x="2127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15.  </w:t>
      </w:r>
      <w:r w:rsidRPr="00736460">
        <w:rPr>
          <w:position w:val="-10"/>
        </w:rPr>
        <w:object w:dxaOrig="2140" w:dyaOrig="360">
          <v:shape id="_x0000_i1045" type="#_x0000_t75" style="width:107.2pt;height:18pt" o:ole="">
            <v:imagedata r:id="rId53" o:title=""/>
          </v:shape>
          <o:OLEObject Type="Embed" ProgID="Equation.DSMT4" ShapeID="_x0000_i1045" DrawAspect="Content" ObjectID="_1525590481" r:id="rId54"/>
        </w:object>
      </w:r>
    </w:p>
    <w:p w:rsidR="003F53AB" w:rsidRDefault="003F53AB"/>
    <w:p w:rsidR="00B06367" w:rsidRDefault="00B06367"/>
    <w:p w:rsidR="004152FC" w:rsidRDefault="004152FC"/>
    <w:p w:rsidR="004152FC" w:rsidRDefault="004152FC"/>
    <w:p w:rsidR="00E037C4" w:rsidRDefault="00DF2BF1">
      <w:r>
        <w:lastRenderedPageBreak/>
        <w:t xml:space="preserve">16.  </w:t>
      </w:r>
    </w:p>
    <w:p w:rsidR="00E037C4" w:rsidRDefault="00DF2B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254000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BF1" w:rsidRDefault="00A74ED3">
                            <w:r>
                              <w:t>The degree is odd, the leading coefficient is negative, and there are zeros at -2, 0, 2 and 4 with a multiplicity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pt;margin-top:20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Bdw+y12wAAAAkBAAAPAAAAZHJzL2Rvd25yZXYueG1s&#10;TI/BSsQwEIbvgu8QRvDmpi2lSLfpshS9Luyu4HW2GdtqMqlN2q1vbwRBT8PwD/98X7VbrRELTX5w&#10;rCDdJCCIW6cH7hS8nJ8fHkH4gKzROCYFX+RhV9/eVFhqd+UjLafQiVjCvkQFfQhjKaVve7LoN24k&#10;jtmbmyyGuE6d1BNeY7k1MkuSQlocOH7ocaSmp/bjNFsF87nZL8cme39dDjo/FE9o0XwqdX+37rcg&#10;Aq3h7xh+8CM61JHp4mbWXhgFeRJVwu+MeZ6mUeWiICvSDGRdyf8G9TcAAAD//wMAUEsBAi0AFAAG&#10;AAgAAAAhALaDOJL+AAAA4QEAABMAAAAAAAAAAAAAAAAAAAAAAFtDb250ZW50X1R5cGVzXS54bWxQ&#10;SwECLQAUAAYACAAAACEAOP0h/9YAAACUAQAACwAAAAAAAAAAAAAAAAAvAQAAX3JlbHMvLnJlbHNQ&#10;SwECLQAUAAYACAAAACEAW03BgSYCAABMBAAADgAAAAAAAAAAAAAAAAAuAgAAZHJzL2Uyb0RvYy54&#10;bWxQSwECLQAUAAYACAAAACEAXcPstdsAAAAJAQAADwAAAAAAAAAAAAAAAACABAAAZHJzL2Rvd25y&#10;ZXYueG1sUEsFBgAAAAAEAAQA8wAAAIgFAAAAAA==&#10;">
                <v:textbox style="mso-fit-shape-to-text:t">
                  <w:txbxContent>
                    <w:p w:rsidR="00DF2BF1" w:rsidRDefault="00A74ED3">
                      <w:r>
                        <w:t>The degree is odd, the leading coefficient is negative, and there are zeros at -2, 0, 2 and 4 with a multiplicity of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7C4">
        <w:rPr>
          <w:noProof/>
        </w:rPr>
        <w:drawing>
          <wp:anchor distT="0" distB="0" distL="114300" distR="114300" simplePos="0" relativeHeight="251673600" behindDoc="1" locked="0" layoutInCell="1" allowOverlap="1" wp14:anchorId="46320089" wp14:editId="074B5519">
            <wp:simplePos x="0" y="0"/>
            <wp:positionH relativeFrom="column">
              <wp:posOffset>3515360</wp:posOffset>
            </wp:positionH>
            <wp:positionV relativeFrom="paragraph">
              <wp:posOffset>86995</wp:posOffset>
            </wp:positionV>
            <wp:extent cx="1987550" cy="1555115"/>
            <wp:effectExtent l="0" t="0" r="0" b="6985"/>
            <wp:wrapTight wrapText="bothSides">
              <wp:wrapPolygon edited="0">
                <wp:start x="0" y="0"/>
                <wp:lineTo x="0" y="21432"/>
                <wp:lineTo x="21324" y="21432"/>
                <wp:lineTo x="213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7C4">
        <w:t xml:space="preserve">  </w:t>
      </w:r>
    </w:p>
    <w:p w:rsidR="00817B20" w:rsidRDefault="00817B20"/>
    <w:p w:rsidR="00817B20" w:rsidRPr="00817B20" w:rsidRDefault="00817B20" w:rsidP="00817B20"/>
    <w:p w:rsidR="00817B20" w:rsidRPr="00817B20" w:rsidRDefault="00817B20" w:rsidP="00817B20"/>
    <w:p w:rsidR="00817B20" w:rsidRPr="00817B20" w:rsidRDefault="00817B20" w:rsidP="00817B20"/>
    <w:p w:rsidR="00817B20" w:rsidRDefault="00817B20" w:rsidP="00817B20"/>
    <w:p w:rsidR="00E037C4" w:rsidRDefault="00817B20" w:rsidP="00817B20">
      <w:pPr>
        <w:tabs>
          <w:tab w:val="left" w:pos="3040"/>
        </w:tabs>
      </w:pPr>
      <w:r>
        <w:t>Solve the polynomial inequalities.  Write the solution set in interval notation.</w:t>
      </w:r>
    </w:p>
    <w:p w:rsidR="00817B20" w:rsidRDefault="00817B20" w:rsidP="00817B20">
      <w:pPr>
        <w:tabs>
          <w:tab w:val="left" w:pos="3040"/>
        </w:tabs>
        <w:rPr>
          <w:rFonts w:cstheme="minorHAnsi"/>
          <w:sz w:val="24"/>
          <w:szCs w:val="24"/>
        </w:rPr>
      </w:pPr>
      <w:r>
        <w:t xml:space="preserve">17.  </w:t>
      </w:r>
      <w:r w:rsidRPr="00E67447">
        <w:rPr>
          <w:rFonts w:cstheme="minorHAnsi"/>
          <w:position w:val="-6"/>
          <w:sz w:val="24"/>
          <w:szCs w:val="24"/>
        </w:rPr>
        <w:object w:dxaOrig="1800" w:dyaOrig="320">
          <v:shape id="_x0000_i1046" type="#_x0000_t75" style="width:90pt;height:16.4pt" o:ole="">
            <v:imagedata r:id="rId55" o:title=""/>
          </v:shape>
          <o:OLEObject Type="Embed" ProgID="Equation.DSMT4" ShapeID="_x0000_i1046" DrawAspect="Content" ObjectID="_1525590482" r:id="rId56"/>
        </w:object>
      </w:r>
    </w:p>
    <w:p w:rsidR="00817B20" w:rsidRDefault="00817B20" w:rsidP="00817B20">
      <w:pPr>
        <w:tabs>
          <w:tab w:val="left" w:pos="3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18.  </w:t>
      </w:r>
      <w:r w:rsidR="006D0463" w:rsidRPr="006D0463">
        <w:rPr>
          <w:rFonts w:cstheme="minorHAnsi"/>
          <w:position w:val="-14"/>
          <w:sz w:val="24"/>
          <w:szCs w:val="24"/>
        </w:rPr>
        <w:object w:dxaOrig="2240" w:dyaOrig="400">
          <v:shape id="_x0000_i1047" type="#_x0000_t75" style="width:112pt;height:20pt" o:ole="">
            <v:imagedata r:id="rId57" o:title=""/>
          </v:shape>
          <o:OLEObject Type="Embed" ProgID="Equation.DSMT4" ShapeID="_x0000_i1047" DrawAspect="Content" ObjectID="_1525590483" r:id="rId58"/>
        </w:object>
      </w:r>
      <w:r w:rsidR="006D0463">
        <w:rPr>
          <w:rFonts w:cstheme="minorHAnsi"/>
          <w:sz w:val="24"/>
          <w:szCs w:val="24"/>
        </w:rPr>
        <w:t xml:space="preserve"> </w:t>
      </w:r>
    </w:p>
    <w:p w:rsidR="006D0463" w:rsidRDefault="006D0463" w:rsidP="00817B20">
      <w:pPr>
        <w:tabs>
          <w:tab w:val="left" w:pos="3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19.  </w:t>
      </w:r>
      <w:r w:rsidR="000E08E8" w:rsidRPr="000E08E8">
        <w:rPr>
          <w:rFonts w:cstheme="minorHAnsi"/>
          <w:position w:val="-6"/>
          <w:sz w:val="24"/>
          <w:szCs w:val="24"/>
        </w:rPr>
        <w:object w:dxaOrig="1540" w:dyaOrig="320">
          <v:shape id="_x0000_i1048" type="#_x0000_t75" style="width:77pt;height:16pt" o:ole="">
            <v:imagedata r:id="rId59" o:title=""/>
          </v:shape>
          <o:OLEObject Type="Embed" ProgID="Equation.DSMT4" ShapeID="_x0000_i1048" DrawAspect="Content" ObjectID="_1525590484" r:id="rId60"/>
        </w:object>
      </w:r>
      <w:r w:rsidR="000E08E8">
        <w:rPr>
          <w:rFonts w:cstheme="minorHAnsi"/>
          <w:sz w:val="24"/>
          <w:szCs w:val="24"/>
        </w:rPr>
        <w:t xml:space="preserve"> </w:t>
      </w:r>
    </w:p>
    <w:p w:rsidR="009316A5" w:rsidRDefault="000E08E8" w:rsidP="009316A5">
      <w:pPr>
        <w:tabs>
          <w:tab w:val="left" w:pos="3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20.  Draw the number line solution of: </w:t>
      </w:r>
      <w:r w:rsidR="009316A5" w:rsidRPr="009316A5">
        <w:rPr>
          <w:rFonts w:cstheme="minorHAnsi"/>
          <w:position w:val="-6"/>
          <w:sz w:val="24"/>
          <w:szCs w:val="24"/>
        </w:rPr>
        <w:object w:dxaOrig="1980" w:dyaOrig="320">
          <v:shape id="_x0000_i1049" type="#_x0000_t75" style="width:99pt;height:16pt" o:ole="">
            <v:imagedata r:id="rId61" o:title=""/>
          </v:shape>
          <o:OLEObject Type="Embed" ProgID="Equation.DSMT4" ShapeID="_x0000_i1049" DrawAspect="Content" ObjectID="_1525590485" r:id="rId62"/>
        </w:object>
      </w:r>
      <w:r w:rsidR="009316A5">
        <w:rPr>
          <w:rFonts w:cstheme="minorHAnsi"/>
          <w:sz w:val="24"/>
          <w:szCs w:val="24"/>
        </w:rPr>
        <w:t xml:space="preserve"> *This is multiple choice on the test.</w:t>
      </w:r>
    </w:p>
    <w:p w:rsidR="000E08E8" w:rsidRDefault="009316A5" w:rsidP="00817B20">
      <w:pPr>
        <w:tabs>
          <w:tab w:val="left" w:pos="3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21.  </w:t>
      </w:r>
      <w:r w:rsidR="004133EE">
        <w:rPr>
          <w:rFonts w:cstheme="minorHAnsi"/>
          <w:sz w:val="24"/>
          <w:szCs w:val="24"/>
        </w:rPr>
        <w:t>The table of values below</w:t>
      </w:r>
      <w:r w:rsidR="00E707A8">
        <w:rPr>
          <w:rFonts w:cstheme="minorHAnsi"/>
          <w:sz w:val="24"/>
          <w:szCs w:val="24"/>
        </w:rPr>
        <w:t xml:space="preserve"> represents a cubic function.  Find the average rate of change on the function over the following intervals. Show you work.</w:t>
      </w:r>
    </w:p>
    <w:p w:rsidR="004133EE" w:rsidRDefault="003712BF" w:rsidP="00817B20">
      <w:pPr>
        <w:tabs>
          <w:tab w:val="left" w:pos="3040"/>
        </w:tabs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.  </w:t>
      </w:r>
      <w:r w:rsidRPr="003712BF">
        <w:rPr>
          <w:rFonts w:cstheme="minorHAnsi"/>
          <w:position w:val="-14"/>
          <w:sz w:val="24"/>
          <w:szCs w:val="24"/>
        </w:rPr>
        <w:object w:dxaOrig="700" w:dyaOrig="400">
          <v:shape id="_x0000_i1050" type="#_x0000_t75" style="width:35pt;height:20pt" o:ole="">
            <v:imagedata r:id="rId63" o:title=""/>
          </v:shape>
          <o:OLEObject Type="Embed" ProgID="Equation.DSMT4" ShapeID="_x0000_i1050" DrawAspect="Content" ObjectID="_1525590486" r:id="rId64"/>
        </w:object>
      </w:r>
      <w:r>
        <w:rPr>
          <w:rFonts w:cstheme="minorHAnsi"/>
          <w:sz w:val="24"/>
          <w:szCs w:val="24"/>
        </w:rPr>
        <w:t xml:space="preserve">          b.  </w:t>
      </w:r>
      <w:r w:rsidR="00EC2DE0" w:rsidRPr="00EC2DE0">
        <w:rPr>
          <w:rFonts w:cstheme="minorHAnsi"/>
          <w:position w:val="-14"/>
          <w:sz w:val="24"/>
          <w:szCs w:val="24"/>
        </w:rPr>
        <w:object w:dxaOrig="580" w:dyaOrig="400">
          <v:shape id="_x0000_i1051" type="#_x0000_t75" style="width:29pt;height:20pt" o:ole="">
            <v:imagedata r:id="rId65" o:title=""/>
          </v:shape>
          <o:OLEObject Type="Embed" ProgID="Equation.DSMT4" ShapeID="_x0000_i1051" DrawAspect="Content" ObjectID="_1525590487" r:id="rId66"/>
        </w:object>
      </w:r>
      <w:r w:rsidR="00393766">
        <w:rPr>
          <w:rFonts w:cstheme="minorHAnsi"/>
          <w:sz w:val="24"/>
          <w:szCs w:val="24"/>
        </w:rPr>
        <w:t xml:space="preserve"> </w:t>
      </w:r>
      <w:r w:rsidR="00EC2DE0">
        <w:rPr>
          <w:rFonts w:cstheme="minorHAnsi"/>
          <w:sz w:val="24"/>
          <w:szCs w:val="24"/>
        </w:rPr>
        <w:t xml:space="preserve">     </w:t>
      </w:r>
      <w:proofErr w:type="gramStart"/>
      <w:r w:rsidR="00EC2DE0">
        <w:rPr>
          <w:rFonts w:cstheme="minorHAnsi"/>
          <w:sz w:val="24"/>
          <w:szCs w:val="24"/>
        </w:rPr>
        <w:t>c</w:t>
      </w:r>
      <w:proofErr w:type="gramEnd"/>
      <w:r w:rsidR="00EC2DE0">
        <w:rPr>
          <w:rFonts w:cstheme="minorHAnsi"/>
          <w:sz w:val="24"/>
          <w:szCs w:val="24"/>
        </w:rPr>
        <w:t xml:space="preserve">.  </w:t>
      </w:r>
      <w:r w:rsidR="00ED005E" w:rsidRPr="00ED005E">
        <w:rPr>
          <w:rFonts w:cstheme="minorHAnsi"/>
          <w:position w:val="-14"/>
          <w:sz w:val="24"/>
          <w:szCs w:val="24"/>
        </w:rPr>
        <w:object w:dxaOrig="720" w:dyaOrig="400">
          <v:shape id="_x0000_i1052" type="#_x0000_t75" style="width:36pt;height:20pt" o:ole="">
            <v:imagedata r:id="rId67" o:title=""/>
          </v:shape>
          <o:OLEObject Type="Embed" ProgID="Equation.DSMT4" ShapeID="_x0000_i1052" DrawAspect="Content" ObjectID="_1525590488" r:id="rId68"/>
        </w:object>
      </w:r>
      <w:r w:rsidR="00ED005E">
        <w:rPr>
          <w:rFonts w:cstheme="minorHAnsi"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60"/>
      </w:tblGrid>
      <w:tr w:rsidR="004133EE" w:rsidTr="004133EE">
        <w:trPr>
          <w:trHeight w:val="292"/>
        </w:trPr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60" w:type="dxa"/>
          </w:tcPr>
          <w:p w:rsidR="004133EE" w:rsidRDefault="005F5F8B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4133EE" w:rsidTr="004133EE">
        <w:trPr>
          <w:trHeight w:val="292"/>
        </w:trPr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-9</w:t>
            </w:r>
          </w:p>
        </w:tc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-432</w:t>
            </w:r>
          </w:p>
        </w:tc>
      </w:tr>
      <w:tr w:rsidR="004133EE" w:rsidTr="004133EE">
        <w:trPr>
          <w:trHeight w:val="292"/>
        </w:trPr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-8</w:t>
            </w:r>
          </w:p>
        </w:tc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-275</w:t>
            </w:r>
          </w:p>
        </w:tc>
      </w:tr>
      <w:tr w:rsidR="004133EE" w:rsidTr="004133EE">
        <w:trPr>
          <w:trHeight w:val="284"/>
        </w:trPr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-7</w:t>
            </w:r>
          </w:p>
        </w:tc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-160</w:t>
            </w:r>
          </w:p>
        </w:tc>
      </w:tr>
      <w:tr w:rsidR="004133EE" w:rsidTr="004133EE">
        <w:trPr>
          <w:trHeight w:val="292"/>
        </w:trPr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-6</w:t>
            </w:r>
          </w:p>
        </w:tc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-81</w:t>
            </w:r>
          </w:p>
        </w:tc>
      </w:tr>
      <w:tr w:rsidR="004133EE" w:rsidTr="004133EE">
        <w:trPr>
          <w:trHeight w:val="292"/>
        </w:trPr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-5</w:t>
            </w:r>
          </w:p>
        </w:tc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-32</w:t>
            </w:r>
          </w:p>
        </w:tc>
      </w:tr>
      <w:tr w:rsidR="004133EE" w:rsidTr="004133EE">
        <w:trPr>
          <w:trHeight w:val="292"/>
        </w:trPr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-4</w:t>
            </w:r>
          </w:p>
        </w:tc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-7</w:t>
            </w:r>
          </w:p>
        </w:tc>
      </w:tr>
      <w:tr w:rsidR="004133EE" w:rsidTr="004133EE">
        <w:trPr>
          <w:trHeight w:val="292"/>
        </w:trPr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-3</w:t>
            </w:r>
          </w:p>
        </w:tc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133EE" w:rsidTr="004133EE">
        <w:trPr>
          <w:trHeight w:val="292"/>
        </w:trPr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-2</w:t>
            </w:r>
          </w:p>
        </w:tc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-5</w:t>
            </w:r>
          </w:p>
        </w:tc>
      </w:tr>
      <w:tr w:rsidR="004133EE" w:rsidTr="004133EE">
        <w:trPr>
          <w:trHeight w:val="292"/>
        </w:trPr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-1</w:t>
            </w:r>
          </w:p>
        </w:tc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-16</w:t>
            </w:r>
          </w:p>
        </w:tc>
      </w:tr>
      <w:tr w:rsidR="004133EE" w:rsidTr="004133EE">
        <w:trPr>
          <w:trHeight w:val="292"/>
        </w:trPr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-27</w:t>
            </w:r>
          </w:p>
        </w:tc>
      </w:tr>
      <w:tr w:rsidR="004133EE" w:rsidTr="004133EE">
        <w:trPr>
          <w:trHeight w:val="284"/>
        </w:trPr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-32</w:t>
            </w:r>
          </w:p>
        </w:tc>
      </w:tr>
      <w:tr w:rsidR="004133EE" w:rsidTr="004133EE">
        <w:trPr>
          <w:trHeight w:val="292"/>
        </w:trPr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-25</w:t>
            </w:r>
          </w:p>
        </w:tc>
      </w:tr>
      <w:tr w:rsidR="004133EE" w:rsidTr="004133EE">
        <w:trPr>
          <w:trHeight w:val="292"/>
        </w:trPr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133EE" w:rsidTr="004133EE">
        <w:trPr>
          <w:trHeight w:val="292"/>
        </w:trPr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</w:tr>
      <w:tr w:rsidR="004133EE" w:rsidTr="004133EE">
        <w:trPr>
          <w:trHeight w:val="292"/>
        </w:trPr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</w:t>
            </w:r>
          </w:p>
        </w:tc>
      </w:tr>
      <w:tr w:rsidR="004133EE" w:rsidTr="004133EE">
        <w:trPr>
          <w:trHeight w:val="292"/>
        </w:trPr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243</w:t>
            </w:r>
          </w:p>
        </w:tc>
      </w:tr>
      <w:tr w:rsidR="004133EE" w:rsidTr="004133EE">
        <w:trPr>
          <w:trHeight w:val="292"/>
        </w:trPr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4133EE" w:rsidRDefault="004133EE" w:rsidP="00817B20">
            <w:pPr>
              <w:tabs>
                <w:tab w:val="left" w:pos="30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</w:t>
            </w:r>
          </w:p>
        </w:tc>
      </w:tr>
    </w:tbl>
    <w:p w:rsidR="00E707A8" w:rsidRDefault="00E707A8" w:rsidP="00817B20">
      <w:pPr>
        <w:tabs>
          <w:tab w:val="left" w:pos="3040"/>
        </w:tabs>
        <w:rPr>
          <w:rFonts w:cstheme="minorHAnsi"/>
          <w:sz w:val="24"/>
          <w:szCs w:val="24"/>
        </w:rPr>
      </w:pPr>
    </w:p>
    <w:p w:rsidR="009316A5" w:rsidRDefault="009316A5" w:rsidP="00817B20">
      <w:pPr>
        <w:tabs>
          <w:tab w:val="left" w:pos="3040"/>
        </w:tabs>
        <w:rPr>
          <w:rFonts w:cstheme="minorHAnsi"/>
          <w:sz w:val="24"/>
          <w:szCs w:val="24"/>
        </w:rPr>
      </w:pPr>
    </w:p>
    <w:p w:rsidR="000E08E8" w:rsidRPr="00817B20" w:rsidRDefault="000E08E8" w:rsidP="00817B20">
      <w:pPr>
        <w:tabs>
          <w:tab w:val="left" w:pos="3040"/>
        </w:tabs>
      </w:pPr>
    </w:p>
    <w:sectPr w:rsidR="000E08E8" w:rsidRPr="00817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8C"/>
    <w:rsid w:val="00030BDB"/>
    <w:rsid w:val="000634C6"/>
    <w:rsid w:val="00082620"/>
    <w:rsid w:val="000E08E8"/>
    <w:rsid w:val="001C6104"/>
    <w:rsid w:val="00222CAE"/>
    <w:rsid w:val="002C7164"/>
    <w:rsid w:val="002E02CD"/>
    <w:rsid w:val="003712BF"/>
    <w:rsid w:val="00371FCC"/>
    <w:rsid w:val="00393766"/>
    <w:rsid w:val="003F53AB"/>
    <w:rsid w:val="004133EE"/>
    <w:rsid w:val="004152FC"/>
    <w:rsid w:val="00422504"/>
    <w:rsid w:val="00431501"/>
    <w:rsid w:val="004C333D"/>
    <w:rsid w:val="00560AC0"/>
    <w:rsid w:val="005D3DE4"/>
    <w:rsid w:val="005F5F8B"/>
    <w:rsid w:val="00650359"/>
    <w:rsid w:val="006674AE"/>
    <w:rsid w:val="0068106C"/>
    <w:rsid w:val="00692C5B"/>
    <w:rsid w:val="0069694E"/>
    <w:rsid w:val="00697E75"/>
    <w:rsid w:val="006D0463"/>
    <w:rsid w:val="00735A5D"/>
    <w:rsid w:val="007644E2"/>
    <w:rsid w:val="00781DA3"/>
    <w:rsid w:val="007A1EE3"/>
    <w:rsid w:val="007D7E8C"/>
    <w:rsid w:val="007E1D90"/>
    <w:rsid w:val="007E5CAA"/>
    <w:rsid w:val="008003D2"/>
    <w:rsid w:val="00813009"/>
    <w:rsid w:val="00817B20"/>
    <w:rsid w:val="008365AA"/>
    <w:rsid w:val="00884280"/>
    <w:rsid w:val="008C6489"/>
    <w:rsid w:val="008F5593"/>
    <w:rsid w:val="009316A5"/>
    <w:rsid w:val="009B2A43"/>
    <w:rsid w:val="009C2677"/>
    <w:rsid w:val="009D3CB4"/>
    <w:rsid w:val="00A40168"/>
    <w:rsid w:val="00A61FA9"/>
    <w:rsid w:val="00A74ED3"/>
    <w:rsid w:val="00A750CA"/>
    <w:rsid w:val="00A776AE"/>
    <w:rsid w:val="00B06367"/>
    <w:rsid w:val="00BA45EA"/>
    <w:rsid w:val="00C8267E"/>
    <w:rsid w:val="00C95A1A"/>
    <w:rsid w:val="00D31D51"/>
    <w:rsid w:val="00DB19B7"/>
    <w:rsid w:val="00DC0F6E"/>
    <w:rsid w:val="00DF2BF1"/>
    <w:rsid w:val="00E037C4"/>
    <w:rsid w:val="00E532C1"/>
    <w:rsid w:val="00E62C62"/>
    <w:rsid w:val="00E707A8"/>
    <w:rsid w:val="00EC2DE0"/>
    <w:rsid w:val="00EC602C"/>
    <w:rsid w:val="00ED005E"/>
    <w:rsid w:val="00ED5CBD"/>
    <w:rsid w:val="00F22B04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64019-C6F5-4637-80EB-DD2CB1E3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61F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1FA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0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image" Target="file:///T:\Teachers\Hillgrove%20Departments%20-%20B\Math\Math%203%20-%20Fall%202011\Unit%202%20Polynomials\Ws%20&amp;%20Quizzes\TIIimagefile20270.gif" TargetMode="External"/><Relationship Id="rId47" Type="http://schemas.openxmlformats.org/officeDocument/2006/relationships/image" Target="media/image24.png"/><Relationship Id="rId50" Type="http://schemas.openxmlformats.org/officeDocument/2006/relationships/image" Target="media/image26.wmf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8.bin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19.bin"/><Relationship Id="rId57" Type="http://schemas.openxmlformats.org/officeDocument/2006/relationships/image" Target="media/image30.wmf"/><Relationship Id="rId61" Type="http://schemas.openxmlformats.org/officeDocument/2006/relationships/image" Target="media/image32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png"/><Relationship Id="rId44" Type="http://schemas.openxmlformats.org/officeDocument/2006/relationships/oleObject" Target="embeddings/oleObject17.bin"/><Relationship Id="rId52" Type="http://schemas.openxmlformats.org/officeDocument/2006/relationships/image" Target="media/image27.png"/><Relationship Id="rId60" Type="http://schemas.openxmlformats.org/officeDocument/2006/relationships/oleObject" Target="embeddings/oleObject24.bin"/><Relationship Id="rId65" Type="http://schemas.openxmlformats.org/officeDocument/2006/relationships/image" Target="media/image34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0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7.wmf"/><Relationship Id="rId38" Type="http://schemas.microsoft.com/office/2007/relationships/hdphoto" Target="media/hdphoto1.wdp"/><Relationship Id="rId46" Type="http://schemas.openxmlformats.org/officeDocument/2006/relationships/oleObject" Target="embeddings/oleObject18.bin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20" Type="http://schemas.openxmlformats.org/officeDocument/2006/relationships/oleObject" Target="embeddings/oleObject8.bin"/><Relationship Id="rId41" Type="http://schemas.openxmlformats.org/officeDocument/2006/relationships/image" Target="media/image21.png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Melodye Lecroy</cp:lastModifiedBy>
  <cp:revision>64</cp:revision>
  <cp:lastPrinted>2016-05-24T14:19:00Z</cp:lastPrinted>
  <dcterms:created xsi:type="dcterms:W3CDTF">2016-03-13T21:35:00Z</dcterms:created>
  <dcterms:modified xsi:type="dcterms:W3CDTF">2016-05-24T14:21:00Z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